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EA0195" w:rsidR="00F47FF7" w:rsidRDefault="00000000" w14:paraId="249AB337" w14:textId="77777777">
      <w:pPr>
        <w:spacing w:after="40" w:line="276" w:lineRule="auto"/>
        <w:jc w:val="center"/>
        <w:rPr>
          <w:rFonts w:asciiTheme="majorHAnsi" w:hAnsiTheme="majorHAnsi" w:cstheme="majorHAnsi"/>
          <w:b/>
          <w:bCs/>
        </w:rPr>
      </w:pPr>
      <w:r w:rsidRPr="00EA0195">
        <w:rPr>
          <w:rFonts w:asciiTheme="majorHAnsi" w:hAnsiTheme="majorHAnsi" w:cstheme="majorHAnsi"/>
          <w:b/>
          <w:bCs/>
          <w:sz w:val="28"/>
        </w:rPr>
        <w:t>ANEXO 3. DECLARACIÓN DE INEXISTENCIA DE CONFLICTO DE INTERÉS</w:t>
      </w:r>
    </w:p>
    <w:p w:rsidRPr="00EA0195" w:rsidR="00F47FF7" w:rsidRDefault="00000000" w14:paraId="5DDA1647" w14:textId="77777777">
      <w:pPr>
        <w:spacing w:after="240" w:line="276" w:lineRule="auto"/>
        <w:jc w:val="center"/>
        <w:rPr>
          <w:rFonts w:asciiTheme="majorHAnsi" w:hAnsiTheme="majorHAnsi" w:cstheme="majorHAnsi"/>
          <w:b/>
          <w:bCs/>
        </w:rPr>
      </w:pPr>
      <w:r w:rsidRPr="00EA0195">
        <w:rPr>
          <w:rFonts w:asciiTheme="majorHAnsi" w:hAnsiTheme="majorHAnsi" w:cstheme="majorHAnsi"/>
          <w:b/>
          <w:bCs/>
        </w:rPr>
        <w:t>RETO DE INNOVACIÓN PÚBLICA “SEGURIDAD Y CONVIVENCIA EN LA MARISCAL”</w:t>
      </w:r>
    </w:p>
    <w:p w:rsidRPr="00EA0195" w:rsidR="00F47FF7" w:rsidRDefault="00000000" w14:paraId="12957EB5" w14:textId="77777777">
      <w:pPr>
        <w:spacing w:after="120" w:line="276" w:lineRule="auto"/>
        <w:jc w:val="right"/>
        <w:rPr>
          <w:rFonts w:asciiTheme="majorHAnsi" w:hAnsiTheme="majorHAnsi" w:cstheme="majorHAnsi"/>
          <w:b/>
          <w:bCs/>
        </w:rPr>
      </w:pPr>
      <w:r w:rsidRPr="00EA0195">
        <w:rPr>
          <w:rFonts w:asciiTheme="majorHAnsi" w:hAnsiTheme="majorHAnsi" w:cstheme="majorHAnsi"/>
          <w:sz w:val="22"/>
        </w:rPr>
        <w:t xml:space="preserve">Distrito Metropolitano de Quito, ____ de __________________ </w:t>
      </w:r>
      <w:proofErr w:type="spellStart"/>
      <w:r w:rsidRPr="00EA0195">
        <w:rPr>
          <w:rFonts w:asciiTheme="majorHAnsi" w:hAnsiTheme="majorHAnsi" w:cstheme="majorHAnsi"/>
          <w:sz w:val="22"/>
        </w:rPr>
        <w:t>de</w:t>
      </w:r>
      <w:proofErr w:type="spellEnd"/>
      <w:r w:rsidRPr="00EA0195">
        <w:rPr>
          <w:rFonts w:asciiTheme="majorHAnsi" w:hAnsiTheme="majorHAnsi" w:cstheme="majorHAnsi"/>
          <w:sz w:val="22"/>
        </w:rPr>
        <w:t xml:space="preserve"> 2026</w:t>
      </w:r>
    </w:p>
    <w:p w:rsidRPr="00EA0195" w:rsidR="00EF6FD2" w:rsidRDefault="00EF6FD2" w14:paraId="2BD87BAF" w14:textId="77777777">
      <w:pPr>
        <w:spacing w:after="120" w:line="276" w:lineRule="auto"/>
        <w:jc w:val="both"/>
        <w:rPr>
          <w:rFonts w:asciiTheme="majorHAnsi" w:hAnsiTheme="majorHAnsi" w:cstheme="majorHAnsi"/>
          <w:sz w:val="22"/>
        </w:rPr>
      </w:pPr>
    </w:p>
    <w:p w:rsidRPr="00EA0195" w:rsidR="00F47FF7" w:rsidP="0F7CE2A5" w:rsidRDefault="2835B1C8" w14:paraId="0C2AA239" w14:textId="36A1C29D">
      <w:pPr>
        <w:spacing w:after="120" w:line="276" w:lineRule="auto"/>
        <w:jc w:val="both"/>
        <w:rPr>
          <w:rFonts w:asciiTheme="majorHAnsi" w:hAnsiTheme="majorHAnsi" w:cstheme="majorHAnsi"/>
          <w:b/>
          <w:bCs/>
        </w:rPr>
      </w:pPr>
      <w:r w:rsidRPr="00EA0195">
        <w:rPr>
          <w:rFonts w:asciiTheme="majorHAnsi" w:hAnsiTheme="majorHAnsi" w:eastAsiaTheme="minorEastAsia" w:cstheme="majorHAnsi"/>
          <w:sz w:val="22"/>
          <w:szCs w:val="22"/>
        </w:rPr>
        <w:t>Quienes suscribimos, integrantes del equipo postulante de la propuesta denominada “______________________________”, presentada al Re</w:t>
      </w:r>
      <w:r w:rsidRPr="00EA0195">
        <w:rPr>
          <w:rFonts w:asciiTheme="majorHAnsi" w:hAnsiTheme="majorHAnsi" w:cstheme="majorHAnsi"/>
          <w:sz w:val="22"/>
          <w:szCs w:val="22"/>
        </w:rPr>
        <w:t>to de Innovación Pública “Seguridad y Convivencia en La Mariscal”, declaramos, cada persona en nombre propio, lo siguiente:</w:t>
      </w:r>
    </w:p>
    <w:p w:rsidRPr="00EA0195" w:rsidR="586AED72" w:rsidP="51EB1CBF" w:rsidRDefault="267EB21A" w14:paraId="1D534856" w14:textId="18E71BBC">
      <w:pPr>
        <w:pStyle w:val="Prrafodelista"/>
        <w:numPr>
          <w:ilvl w:val="0"/>
          <w:numId w:val="47"/>
        </w:numPr>
        <w:spacing w:after="60" w:line="276" w:lineRule="auto"/>
        <w:ind w:left="560"/>
        <w:jc w:val="both"/>
        <w:rPr>
          <w:rFonts w:asciiTheme="majorHAnsi" w:hAnsiTheme="majorHAnsi" w:cstheme="majorHAnsi"/>
          <w:sz w:val="22"/>
          <w:szCs w:val="22"/>
        </w:rPr>
      </w:pPr>
      <w:r w:rsidRPr="00EA0195">
        <w:rPr>
          <w:rFonts w:asciiTheme="majorHAnsi" w:hAnsiTheme="majorHAnsi" w:cstheme="majorHAnsi"/>
          <w:sz w:val="22"/>
          <w:szCs w:val="22"/>
        </w:rPr>
        <w:t>No participo en l</w:t>
      </w:r>
      <w:r w:rsidRPr="00EA0195" w:rsidR="159AC123">
        <w:rPr>
          <w:rFonts w:asciiTheme="majorHAnsi" w:hAnsiTheme="majorHAnsi" w:cstheme="majorHAnsi"/>
          <w:sz w:val="22"/>
          <w:szCs w:val="22"/>
        </w:rPr>
        <w:t>os procesos de</w:t>
      </w:r>
      <w:r w:rsidRPr="00EA0195">
        <w:rPr>
          <w:rFonts w:asciiTheme="majorHAnsi" w:hAnsiTheme="majorHAnsi" w:cstheme="majorHAnsi"/>
          <w:sz w:val="22"/>
          <w:szCs w:val="22"/>
        </w:rPr>
        <w:t xml:space="preserve"> organización, administración, evaluación o selección de la presente convocatoria. </w:t>
      </w:r>
    </w:p>
    <w:p w:rsidRPr="00EA0195" w:rsidR="586AED72" w:rsidP="51EB1CBF" w:rsidRDefault="586AED72" w14:paraId="58A4F978" w14:textId="608F4197">
      <w:pPr>
        <w:pStyle w:val="Prrafodelista"/>
        <w:numPr>
          <w:ilvl w:val="0"/>
          <w:numId w:val="47"/>
        </w:numPr>
        <w:spacing w:after="60" w:line="276" w:lineRule="auto"/>
        <w:ind w:left="560"/>
        <w:jc w:val="both"/>
        <w:rPr>
          <w:rFonts w:asciiTheme="majorHAnsi" w:hAnsiTheme="majorHAnsi" w:cstheme="majorHAnsi"/>
          <w:sz w:val="22"/>
          <w:szCs w:val="22"/>
        </w:rPr>
      </w:pPr>
      <w:r w:rsidRPr="00EA0195">
        <w:rPr>
          <w:rFonts w:asciiTheme="majorHAnsi" w:hAnsiTheme="majorHAnsi" w:cstheme="majorHAnsi"/>
          <w:sz w:val="22"/>
          <w:szCs w:val="22"/>
        </w:rPr>
        <w:t xml:space="preserve">No mantengo con las personas que intervienen en la evaluación o selección (equipo técnico de CONQUITO y Comité de Selección) una relación de parentesco dentro del cuarto grado de consanguinidad o segundo de afinidad, de matrimonio o unión de hecho, laboral o contractual vigente, o societaria, salvo lo informado en el apartado siguiente. </w:t>
      </w:r>
    </w:p>
    <w:p w:rsidRPr="00EA0195" w:rsidR="586AED72" w:rsidP="51EB1CBF" w:rsidRDefault="586AED72" w14:paraId="55571362" w14:textId="397A3701">
      <w:pPr>
        <w:pStyle w:val="Prrafodelista"/>
        <w:numPr>
          <w:ilvl w:val="0"/>
          <w:numId w:val="47"/>
        </w:numPr>
        <w:spacing w:after="60" w:line="276" w:lineRule="auto"/>
        <w:ind w:left="560"/>
        <w:jc w:val="both"/>
        <w:rPr>
          <w:rFonts w:asciiTheme="majorHAnsi" w:hAnsiTheme="majorHAnsi" w:cstheme="majorHAnsi"/>
          <w:sz w:val="22"/>
          <w:szCs w:val="22"/>
        </w:rPr>
      </w:pPr>
      <w:r w:rsidRPr="00EA0195">
        <w:rPr>
          <w:rFonts w:asciiTheme="majorHAnsi" w:hAnsiTheme="majorHAnsi" w:cstheme="majorHAnsi"/>
          <w:sz w:val="22"/>
          <w:szCs w:val="22"/>
        </w:rPr>
        <w:t xml:space="preserve">Si durante el proceso surge o llego a conocer alguna de estas situaciones, incluida la que pueda derivarse de la conformación del Comité de Selección, la comunicaré a CONQUITO, a través de la persona líder y mediante el correo electrónico registrado, tan pronto tenga conocimiento de ella. </w:t>
      </w:r>
    </w:p>
    <w:p w:rsidRPr="00EA0195" w:rsidR="586AED72" w:rsidP="51EB1CBF" w:rsidRDefault="586AED72" w14:paraId="422EA317" w14:textId="2E512D4D">
      <w:pPr>
        <w:pStyle w:val="Prrafodelista"/>
        <w:numPr>
          <w:ilvl w:val="0"/>
          <w:numId w:val="47"/>
        </w:numPr>
        <w:spacing w:after="60" w:line="276" w:lineRule="auto"/>
        <w:ind w:left="560"/>
        <w:jc w:val="both"/>
        <w:rPr>
          <w:rFonts w:asciiTheme="majorHAnsi" w:hAnsiTheme="majorHAnsi" w:cstheme="majorHAnsi"/>
          <w:sz w:val="22"/>
          <w:szCs w:val="22"/>
        </w:rPr>
      </w:pPr>
      <w:r w:rsidRPr="00EA0195">
        <w:rPr>
          <w:rFonts w:asciiTheme="majorHAnsi" w:hAnsiTheme="majorHAnsi" w:cstheme="majorHAnsi"/>
          <w:sz w:val="22"/>
          <w:szCs w:val="22"/>
        </w:rPr>
        <w:t>Conozco que informar una de estas situaciones no implica por sí misma la inadmisión de la propuesta, y que la omisión de informar un conflicto de interés constituye causal de descalificación.</w:t>
      </w:r>
    </w:p>
    <w:p w:rsidRPr="00EA0195" w:rsidR="00F47FF7" w:rsidP="51EB1CBF" w:rsidRDefault="00000000" w14:paraId="7A5C8D02" w14:textId="6BF4EFF3">
      <w:pPr>
        <w:spacing w:after="120" w:line="276" w:lineRule="auto"/>
        <w:jc w:val="both"/>
        <w:rPr>
          <w:rFonts w:asciiTheme="majorHAnsi" w:hAnsiTheme="majorHAnsi" w:cstheme="majorHAnsi"/>
        </w:rPr>
      </w:pPr>
      <w:r w:rsidRPr="00EA0195">
        <w:rPr>
          <w:rFonts w:asciiTheme="majorHAnsi" w:hAnsiTheme="majorHAnsi" w:cstheme="majorHAnsi"/>
          <w:b/>
          <w:bCs/>
          <w:sz w:val="22"/>
          <w:szCs w:val="22"/>
        </w:rPr>
        <w:t xml:space="preserve">Situaciones que se </w:t>
      </w:r>
      <w:r w:rsidRPr="00EA0195" w:rsidR="5C829FC5">
        <w:rPr>
          <w:rFonts w:asciiTheme="majorHAnsi" w:hAnsiTheme="majorHAnsi" w:cstheme="majorHAnsi"/>
          <w:b/>
          <w:bCs/>
          <w:sz w:val="22"/>
          <w:szCs w:val="22"/>
        </w:rPr>
        <w:t>informan</w:t>
      </w:r>
    </w:p>
    <w:p w:rsidRPr="00EA0195" w:rsidR="00F47FF7" w:rsidP="51EB1CBF" w:rsidRDefault="00000000" w14:paraId="4B9A8D7F" w14:textId="485EF065">
      <w:pPr>
        <w:spacing w:after="120" w:line="276" w:lineRule="auto"/>
        <w:jc w:val="both"/>
        <w:rPr>
          <w:rFonts w:asciiTheme="majorHAnsi" w:hAnsiTheme="majorHAnsi" w:cstheme="majorHAnsi"/>
        </w:rPr>
      </w:pPr>
      <w:r w:rsidRPr="00EA0195">
        <w:rPr>
          <w:rFonts w:ascii="Segoe UI Symbol" w:hAnsi="Segoe UI Symbol" w:cs="Segoe UI Symbol"/>
          <w:sz w:val="22"/>
          <w:szCs w:val="22"/>
        </w:rPr>
        <w:t>☐</w:t>
      </w:r>
      <w:r w:rsidRPr="00EA0195">
        <w:rPr>
          <w:rFonts w:asciiTheme="majorHAnsi" w:hAnsiTheme="majorHAnsi" w:cstheme="majorHAnsi"/>
          <w:sz w:val="22"/>
          <w:szCs w:val="22"/>
        </w:rPr>
        <w:t xml:space="preserve"> </w:t>
      </w:r>
      <w:r w:rsidRPr="00EA0195" w:rsidR="3DCD1E96">
        <w:rPr>
          <w:rFonts w:eastAsia="Calibri" w:asciiTheme="majorHAnsi" w:hAnsiTheme="majorHAnsi" w:cstheme="majorHAnsi"/>
          <w:sz w:val="22"/>
          <w:szCs w:val="22"/>
        </w:rPr>
        <w:t>Ninguna de las personas firmantes identifica situaciones que declarar.</w:t>
      </w:r>
    </w:p>
    <w:tbl>
      <w:tblPr>
        <w:tblW w:w="8670" w:type="dxa"/>
        <w:jc w:val="center"/>
        <w:tblBorders>
          <w:top w:val="single" w:color="808080" w:sz="4" w:space="0"/>
          <w:left w:val="single" w:color="808080" w:sz="4" w:space="0"/>
          <w:bottom w:val="single" w:color="808080" w:sz="4" w:space="0"/>
          <w:right w:val="single" w:color="808080" w:sz="4" w:space="0"/>
          <w:insideH w:val="single" w:color="808080" w:sz="4" w:space="0"/>
          <w:insideV w:val="single" w:color="808080" w:sz="4" w:space="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1700"/>
        <w:gridCol w:w="2570"/>
      </w:tblGrid>
      <w:tr w:rsidRPr="00EA0195" w:rsidR="00F47FF7" w14:paraId="5F539830" w14:textId="77777777">
        <w:trPr>
          <w:tblHeader/>
          <w:jc w:val="center"/>
        </w:trPr>
        <w:tc>
          <w:tcPr>
            <w:tcW w:w="2200" w:type="dxa"/>
            <w:shd w:val="clear" w:color="auto" w:fill="D9E2F3"/>
            <w:vAlign w:val="center"/>
          </w:tcPr>
          <w:p w:rsidRPr="00EA0195" w:rsidR="00F47FF7" w:rsidRDefault="00000000" w14:paraId="03332013" w14:textId="77777777">
            <w:pPr>
              <w:spacing w:before="20" w:after="20"/>
              <w:jc w:val="center"/>
              <w:rPr>
                <w:rFonts w:asciiTheme="majorHAnsi" w:hAnsiTheme="majorHAnsi" w:cstheme="majorHAnsi"/>
              </w:rPr>
            </w:pPr>
            <w:r w:rsidRPr="00EA0195">
              <w:rPr>
                <w:rFonts w:asciiTheme="majorHAnsi" w:hAnsiTheme="majorHAnsi" w:cstheme="majorHAnsi"/>
                <w:b/>
                <w:bCs/>
                <w:sz w:val="19"/>
                <w:szCs w:val="19"/>
              </w:rPr>
              <w:t>Persona integrante</w:t>
            </w:r>
          </w:p>
        </w:tc>
        <w:tc>
          <w:tcPr>
            <w:tcW w:w="2200" w:type="dxa"/>
            <w:shd w:val="clear" w:color="auto" w:fill="D9E2F3"/>
            <w:vAlign w:val="center"/>
          </w:tcPr>
          <w:p w:rsidRPr="00EA0195" w:rsidR="00F47FF7" w:rsidRDefault="00000000" w14:paraId="5B6231B2" w14:textId="77777777">
            <w:pPr>
              <w:spacing w:before="20" w:after="20"/>
              <w:jc w:val="center"/>
              <w:rPr>
                <w:rFonts w:asciiTheme="majorHAnsi" w:hAnsiTheme="majorHAnsi" w:cstheme="majorHAnsi"/>
              </w:rPr>
            </w:pPr>
            <w:r w:rsidRPr="00EA0195">
              <w:rPr>
                <w:rFonts w:asciiTheme="majorHAnsi" w:hAnsiTheme="majorHAnsi" w:cstheme="majorHAnsi"/>
                <w:b/>
                <w:bCs/>
                <w:sz w:val="19"/>
                <w:szCs w:val="19"/>
              </w:rPr>
              <w:t>Persona con quien existe la relación</w:t>
            </w:r>
          </w:p>
        </w:tc>
        <w:tc>
          <w:tcPr>
            <w:tcW w:w="1700" w:type="dxa"/>
            <w:shd w:val="clear" w:color="auto" w:fill="D9E2F3"/>
            <w:vAlign w:val="center"/>
          </w:tcPr>
          <w:p w:rsidRPr="00EA0195" w:rsidR="00F47FF7" w:rsidRDefault="00000000" w14:paraId="61196DBB" w14:textId="77777777">
            <w:pPr>
              <w:spacing w:before="20" w:after="20"/>
              <w:jc w:val="center"/>
              <w:rPr>
                <w:rFonts w:asciiTheme="majorHAnsi" w:hAnsiTheme="majorHAnsi" w:cstheme="majorHAnsi"/>
              </w:rPr>
            </w:pPr>
            <w:r w:rsidRPr="00EA0195">
              <w:rPr>
                <w:rFonts w:asciiTheme="majorHAnsi" w:hAnsiTheme="majorHAnsi" w:cstheme="majorHAnsi"/>
                <w:b/>
                <w:bCs/>
                <w:sz w:val="19"/>
                <w:szCs w:val="19"/>
              </w:rPr>
              <w:t>Tipo de relación</w:t>
            </w:r>
          </w:p>
        </w:tc>
        <w:tc>
          <w:tcPr>
            <w:tcW w:w="2570" w:type="dxa"/>
            <w:shd w:val="clear" w:color="auto" w:fill="D9E2F3"/>
            <w:vAlign w:val="center"/>
          </w:tcPr>
          <w:p w:rsidRPr="00EA0195" w:rsidR="00F47FF7" w:rsidRDefault="00000000" w14:paraId="27937747" w14:textId="77777777">
            <w:pPr>
              <w:spacing w:before="20" w:after="20"/>
              <w:jc w:val="center"/>
              <w:rPr>
                <w:rFonts w:asciiTheme="majorHAnsi" w:hAnsiTheme="majorHAnsi" w:cstheme="majorHAnsi"/>
              </w:rPr>
            </w:pPr>
            <w:r w:rsidRPr="00EA0195">
              <w:rPr>
                <w:rFonts w:asciiTheme="majorHAnsi" w:hAnsiTheme="majorHAnsi" w:cstheme="majorHAnsi"/>
                <w:b/>
                <w:bCs/>
                <w:sz w:val="19"/>
                <w:szCs w:val="19"/>
              </w:rPr>
              <w:t>Descripción</w:t>
            </w:r>
          </w:p>
        </w:tc>
      </w:tr>
      <w:tr w:rsidRPr="00EA0195" w:rsidR="00F47FF7" w14:paraId="4499B07E" w14:textId="77777777">
        <w:trPr>
          <w:trHeight w:val="510"/>
          <w:jc w:val="center"/>
        </w:trPr>
        <w:tc>
          <w:tcPr>
            <w:tcW w:w="2200" w:type="dxa"/>
            <w:vAlign w:val="center"/>
          </w:tcPr>
          <w:p w:rsidRPr="00EA0195" w:rsidR="00F47FF7" w:rsidRDefault="00F47FF7" w14:paraId="25024886" w14:textId="77777777">
            <w:pPr>
              <w:spacing w:before="20" w:after="20"/>
              <w:rPr>
                <w:rFonts w:asciiTheme="majorHAnsi" w:hAnsiTheme="majorHAnsi" w:cstheme="majorHAnsi"/>
              </w:rPr>
            </w:pPr>
          </w:p>
        </w:tc>
        <w:tc>
          <w:tcPr>
            <w:tcW w:w="2200" w:type="dxa"/>
            <w:vAlign w:val="center"/>
          </w:tcPr>
          <w:p w:rsidRPr="00EA0195" w:rsidR="00F47FF7" w:rsidRDefault="00F47FF7" w14:paraId="63A50369" w14:textId="77777777">
            <w:pPr>
              <w:spacing w:before="20" w:after="20"/>
              <w:rPr>
                <w:rFonts w:asciiTheme="majorHAnsi" w:hAnsiTheme="majorHAnsi" w:cstheme="majorHAnsi"/>
              </w:rPr>
            </w:pPr>
          </w:p>
        </w:tc>
        <w:tc>
          <w:tcPr>
            <w:tcW w:w="1700" w:type="dxa"/>
            <w:vAlign w:val="center"/>
          </w:tcPr>
          <w:p w:rsidRPr="00EA0195" w:rsidR="00F47FF7" w:rsidRDefault="00F47FF7" w14:paraId="4C80BEF7" w14:textId="77777777">
            <w:pPr>
              <w:spacing w:before="20" w:after="20"/>
              <w:rPr>
                <w:rFonts w:asciiTheme="majorHAnsi" w:hAnsiTheme="majorHAnsi" w:cstheme="majorHAnsi"/>
              </w:rPr>
            </w:pPr>
          </w:p>
        </w:tc>
        <w:tc>
          <w:tcPr>
            <w:tcW w:w="2570" w:type="dxa"/>
            <w:vAlign w:val="center"/>
          </w:tcPr>
          <w:p w:rsidRPr="00EA0195" w:rsidR="00F47FF7" w:rsidRDefault="00F47FF7" w14:paraId="022AF22F" w14:textId="77777777">
            <w:pPr>
              <w:spacing w:before="20" w:after="20"/>
              <w:rPr>
                <w:rFonts w:asciiTheme="majorHAnsi" w:hAnsiTheme="majorHAnsi" w:cstheme="majorHAnsi"/>
              </w:rPr>
            </w:pPr>
          </w:p>
        </w:tc>
      </w:tr>
      <w:tr w:rsidRPr="00EA0195" w:rsidR="00F47FF7" w14:paraId="03166DE0" w14:textId="77777777">
        <w:trPr>
          <w:trHeight w:val="510"/>
          <w:jc w:val="center"/>
        </w:trPr>
        <w:tc>
          <w:tcPr>
            <w:tcW w:w="2200" w:type="dxa"/>
            <w:vAlign w:val="center"/>
          </w:tcPr>
          <w:p w:rsidRPr="00EA0195" w:rsidR="00F47FF7" w:rsidRDefault="00F47FF7" w14:paraId="5714AD30" w14:textId="77777777">
            <w:pPr>
              <w:spacing w:before="20" w:after="20"/>
              <w:rPr>
                <w:rFonts w:asciiTheme="majorHAnsi" w:hAnsiTheme="majorHAnsi" w:cstheme="majorHAnsi"/>
              </w:rPr>
            </w:pPr>
          </w:p>
        </w:tc>
        <w:tc>
          <w:tcPr>
            <w:tcW w:w="2200" w:type="dxa"/>
            <w:vAlign w:val="center"/>
          </w:tcPr>
          <w:p w:rsidRPr="00EA0195" w:rsidR="00F47FF7" w:rsidRDefault="00F47FF7" w14:paraId="4F44EBFE" w14:textId="77777777">
            <w:pPr>
              <w:spacing w:before="20" w:after="20"/>
              <w:rPr>
                <w:rFonts w:asciiTheme="majorHAnsi" w:hAnsiTheme="majorHAnsi" w:cstheme="majorHAnsi"/>
              </w:rPr>
            </w:pPr>
          </w:p>
        </w:tc>
        <w:tc>
          <w:tcPr>
            <w:tcW w:w="1700" w:type="dxa"/>
            <w:vAlign w:val="center"/>
          </w:tcPr>
          <w:p w:rsidRPr="00EA0195" w:rsidR="00F47FF7" w:rsidRDefault="00F47FF7" w14:paraId="221E5C25" w14:textId="77777777">
            <w:pPr>
              <w:spacing w:before="20" w:after="20"/>
              <w:rPr>
                <w:rFonts w:asciiTheme="majorHAnsi" w:hAnsiTheme="majorHAnsi" w:cstheme="majorHAnsi"/>
              </w:rPr>
            </w:pPr>
          </w:p>
        </w:tc>
        <w:tc>
          <w:tcPr>
            <w:tcW w:w="2570" w:type="dxa"/>
            <w:vAlign w:val="center"/>
          </w:tcPr>
          <w:p w:rsidRPr="00EA0195" w:rsidR="00F47FF7" w:rsidRDefault="00F47FF7" w14:paraId="01C1CE5D" w14:textId="77777777">
            <w:pPr>
              <w:spacing w:before="20" w:after="20"/>
              <w:rPr>
                <w:rFonts w:asciiTheme="majorHAnsi" w:hAnsiTheme="majorHAnsi" w:cstheme="majorHAnsi"/>
              </w:rPr>
            </w:pPr>
          </w:p>
        </w:tc>
      </w:tr>
    </w:tbl>
    <w:p w:rsidRPr="00EA0195" w:rsidR="00EF6FD2" w:rsidRDefault="00EF6FD2" w14:paraId="483061F7" w14:textId="77777777">
      <w:pPr>
        <w:spacing w:after="120" w:line="276" w:lineRule="auto"/>
        <w:jc w:val="both"/>
        <w:rPr>
          <w:rFonts w:asciiTheme="majorHAnsi" w:hAnsiTheme="majorHAnsi" w:cstheme="majorHAnsi"/>
          <w:sz w:val="22"/>
        </w:rPr>
      </w:pPr>
    </w:p>
    <w:p w:rsidRPr="00EA0195" w:rsidR="00F47FF7" w:rsidRDefault="00000000" w14:paraId="282E7119" w14:textId="2B0DB6F3">
      <w:pPr>
        <w:spacing w:after="120" w:line="276" w:lineRule="auto"/>
        <w:jc w:val="both"/>
      </w:pPr>
      <w:r w:rsidRPr="013AE924" w:rsidR="12E55425">
        <w:rPr>
          <w:rFonts w:ascii="Calibri Light" w:hAnsi="Calibri Light" w:cs="Calibri Light" w:asciiTheme="majorAscii" w:hAnsiTheme="majorAscii" w:cstheme="majorAscii"/>
          <w:sz w:val="22"/>
          <w:szCs w:val="22"/>
        </w:rPr>
        <w:t>Asumimos la responsabilidad por la veracidad de la información contenida en la presente declaración.</w:t>
      </w:r>
    </w:p>
    <w:p w:rsidR="013AE924" w:rsidP="013AE924" w:rsidRDefault="013AE924" w14:paraId="56BDFE5C" w14:textId="2B5FD5B7">
      <w:pPr>
        <w:spacing w:after="120" w:line="276" w:lineRule="auto"/>
        <w:jc w:val="both"/>
        <w:rPr>
          <w:rFonts w:ascii="Calibri Light" w:hAnsi="Calibri Light" w:cs="Calibri Light" w:asciiTheme="majorAscii" w:hAnsiTheme="majorAscii" w:cstheme="majorAscii"/>
          <w:sz w:val="22"/>
          <w:szCs w:val="22"/>
        </w:rPr>
      </w:pPr>
    </w:p>
    <w:p w:rsidR="013AE924" w:rsidP="013AE924" w:rsidRDefault="013AE924" w14:paraId="00035F5F" w14:textId="0FAF3BC1">
      <w:pPr>
        <w:spacing w:after="120" w:line="276" w:lineRule="auto"/>
        <w:jc w:val="both"/>
        <w:rPr>
          <w:rFonts w:ascii="Calibri Light" w:hAnsi="Calibri Light" w:cs="Calibri Light" w:asciiTheme="majorAscii" w:hAnsiTheme="majorAscii" w:cstheme="majorAscii"/>
          <w:sz w:val="22"/>
          <w:szCs w:val="22"/>
        </w:rPr>
      </w:pPr>
    </w:p>
    <w:p w:rsidR="013AE924" w:rsidP="013AE924" w:rsidRDefault="013AE924" w14:paraId="7C39A797" w14:textId="001C875E">
      <w:pPr>
        <w:spacing w:after="120" w:line="276" w:lineRule="auto"/>
        <w:jc w:val="both"/>
        <w:rPr>
          <w:rFonts w:ascii="Calibri Light" w:hAnsi="Calibri Light" w:cs="Calibri Light" w:asciiTheme="majorAscii" w:hAnsiTheme="majorAscii" w:cstheme="majorAscii"/>
          <w:sz w:val="22"/>
          <w:szCs w:val="22"/>
        </w:rPr>
      </w:pPr>
    </w:p>
    <w:p w:rsidR="013AE924" w:rsidP="013AE924" w:rsidRDefault="013AE924" w14:paraId="71D8F040" w14:textId="298CDF73">
      <w:pPr>
        <w:spacing w:after="120" w:line="276" w:lineRule="auto"/>
        <w:jc w:val="both"/>
        <w:rPr>
          <w:rFonts w:ascii="Calibri Light" w:hAnsi="Calibri Light" w:cs="Calibri Light" w:asciiTheme="majorAscii" w:hAnsiTheme="majorAscii" w:cstheme="majorAscii"/>
          <w:sz w:val="22"/>
          <w:szCs w:val="22"/>
        </w:rPr>
      </w:pPr>
    </w:p>
    <w:p w:rsidR="013AE924" w:rsidP="013AE924" w:rsidRDefault="013AE924" w14:paraId="153418BA" w14:textId="0B638318">
      <w:pPr>
        <w:spacing w:after="120" w:line="276" w:lineRule="auto"/>
        <w:jc w:val="both"/>
        <w:rPr>
          <w:rFonts w:ascii="Calibri Light" w:hAnsi="Calibri Light" w:cs="Calibri Light" w:asciiTheme="majorAscii" w:hAnsiTheme="majorAscii" w:cstheme="majorAscii"/>
          <w:sz w:val="22"/>
          <w:szCs w:val="22"/>
        </w:rPr>
      </w:pPr>
    </w:p>
    <w:p w:rsidR="013AE924" w:rsidP="013AE924" w:rsidRDefault="013AE924" w14:paraId="07B79E44" w14:textId="61AFB294">
      <w:pPr>
        <w:spacing w:after="120" w:line="276" w:lineRule="auto"/>
        <w:jc w:val="both"/>
        <w:rPr>
          <w:rFonts w:ascii="Calibri Light" w:hAnsi="Calibri Light" w:cs="Calibri Light" w:asciiTheme="majorAscii" w:hAnsiTheme="majorAscii" w:cstheme="majorAscii"/>
          <w:sz w:val="22"/>
          <w:szCs w:val="22"/>
        </w:rPr>
      </w:pPr>
    </w:p>
    <w:p w:rsidR="013AE924" w:rsidP="013AE924" w:rsidRDefault="013AE924" w14:paraId="7B882746" w14:textId="0533E1C5">
      <w:pPr>
        <w:spacing w:after="120" w:line="276" w:lineRule="auto"/>
        <w:jc w:val="both"/>
        <w:rPr>
          <w:rFonts w:ascii="Calibri Light" w:hAnsi="Calibri Light" w:cs="Calibri Light" w:asciiTheme="majorAscii" w:hAnsiTheme="majorAscii" w:cstheme="majorAscii"/>
          <w:sz w:val="22"/>
          <w:szCs w:val="22"/>
        </w:rPr>
      </w:pPr>
    </w:p>
    <w:p w:rsidRPr="00EA0195" w:rsidR="00F47FF7" w:rsidRDefault="00000000" w14:paraId="18B59D67" w14:textId="77777777">
      <w:pPr>
        <w:spacing w:after="120" w:line="276" w:lineRule="auto"/>
        <w:jc w:val="both"/>
        <w:rPr>
          <w:rFonts w:asciiTheme="majorHAnsi" w:hAnsiTheme="majorHAnsi" w:cstheme="majorHAnsi"/>
          <w:b/>
          <w:bCs/>
        </w:rPr>
      </w:pPr>
      <w:r w:rsidRPr="00EA0195">
        <w:rPr>
          <w:rFonts w:asciiTheme="majorHAnsi" w:hAnsiTheme="majorHAnsi" w:cstheme="majorHAnsi"/>
          <w:b/>
          <w:bCs/>
          <w:sz w:val="22"/>
        </w:rPr>
        <w:t>Firmas de todas las personas integrantes</w:t>
      </w:r>
    </w:p>
    <w:tbl>
      <w:tblPr>
        <w:tblW w:w="8670" w:type="dxa"/>
        <w:jc w:val="center"/>
        <w:tblBorders>
          <w:top w:val="single" w:color="808080" w:sz="4" w:space="0"/>
          <w:left w:val="single" w:color="808080" w:sz="4" w:space="0"/>
          <w:bottom w:val="single" w:color="808080" w:sz="4" w:space="0"/>
          <w:right w:val="single" w:color="808080" w:sz="4" w:space="0"/>
          <w:insideH w:val="single" w:color="808080" w:sz="4" w:space="0"/>
          <w:insideV w:val="single" w:color="808080" w:sz="4" w:space="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0"/>
        <w:gridCol w:w="3700"/>
        <w:gridCol w:w="1900"/>
        <w:gridCol w:w="2650"/>
      </w:tblGrid>
      <w:tr w:rsidRPr="00EA0195" w:rsidR="00F47FF7" w14:paraId="28AF700A" w14:textId="77777777">
        <w:trPr>
          <w:tblHeader/>
          <w:jc w:val="center"/>
        </w:trPr>
        <w:tc>
          <w:tcPr>
            <w:tcW w:w="420" w:type="dxa"/>
            <w:shd w:val="clear" w:color="auto" w:fill="D9E2F3"/>
            <w:vAlign w:val="center"/>
          </w:tcPr>
          <w:p w:rsidRPr="00EA0195" w:rsidR="00F47FF7" w:rsidRDefault="00000000" w14:paraId="0A64271A" w14:textId="77777777">
            <w:pPr>
              <w:spacing w:before="20" w:after="20"/>
              <w:jc w:val="center"/>
              <w:rPr>
                <w:rFonts w:asciiTheme="majorHAnsi" w:hAnsiTheme="majorHAnsi" w:cstheme="majorHAnsi"/>
              </w:rPr>
            </w:pPr>
            <w:r w:rsidRPr="00EA0195">
              <w:rPr>
                <w:rFonts w:asciiTheme="majorHAnsi" w:hAnsiTheme="majorHAnsi" w:cstheme="majorHAnsi"/>
                <w:b/>
                <w:bCs/>
                <w:sz w:val="19"/>
                <w:szCs w:val="19"/>
              </w:rPr>
              <w:t>N.º</w:t>
            </w:r>
          </w:p>
        </w:tc>
        <w:tc>
          <w:tcPr>
            <w:tcW w:w="3700" w:type="dxa"/>
            <w:shd w:val="clear" w:color="auto" w:fill="D9E2F3"/>
            <w:vAlign w:val="center"/>
          </w:tcPr>
          <w:p w:rsidRPr="00EA0195" w:rsidR="00F47FF7" w:rsidRDefault="00000000" w14:paraId="3F3CCA24" w14:textId="77777777">
            <w:pPr>
              <w:spacing w:before="20" w:after="20"/>
              <w:jc w:val="center"/>
              <w:rPr>
                <w:rFonts w:asciiTheme="majorHAnsi" w:hAnsiTheme="majorHAnsi" w:cstheme="majorHAnsi"/>
              </w:rPr>
            </w:pPr>
            <w:r w:rsidRPr="00EA0195">
              <w:rPr>
                <w:rFonts w:asciiTheme="majorHAnsi" w:hAnsiTheme="majorHAnsi" w:cstheme="majorHAnsi"/>
                <w:b/>
                <w:bCs/>
                <w:sz w:val="19"/>
                <w:szCs w:val="19"/>
              </w:rPr>
              <w:t>Nombres y apellidos completos</w:t>
            </w:r>
          </w:p>
        </w:tc>
        <w:tc>
          <w:tcPr>
            <w:tcW w:w="1900" w:type="dxa"/>
            <w:shd w:val="clear" w:color="auto" w:fill="D9E2F3"/>
            <w:vAlign w:val="center"/>
          </w:tcPr>
          <w:p w:rsidRPr="00EA0195" w:rsidR="00F47FF7" w:rsidRDefault="00000000" w14:paraId="1A239BAD" w14:textId="77777777">
            <w:pPr>
              <w:spacing w:before="20" w:after="20"/>
              <w:jc w:val="center"/>
              <w:rPr>
                <w:rFonts w:asciiTheme="majorHAnsi" w:hAnsiTheme="majorHAnsi" w:cstheme="majorHAnsi"/>
              </w:rPr>
            </w:pPr>
            <w:r w:rsidRPr="00EA0195">
              <w:rPr>
                <w:rFonts w:asciiTheme="majorHAnsi" w:hAnsiTheme="majorHAnsi" w:cstheme="majorHAnsi"/>
                <w:b/>
                <w:bCs/>
                <w:sz w:val="19"/>
                <w:szCs w:val="19"/>
              </w:rPr>
              <w:t>Documento de identidad</w:t>
            </w:r>
          </w:p>
        </w:tc>
        <w:tc>
          <w:tcPr>
            <w:tcW w:w="2650" w:type="dxa"/>
            <w:shd w:val="clear" w:color="auto" w:fill="D9E2F3"/>
            <w:vAlign w:val="center"/>
          </w:tcPr>
          <w:p w:rsidRPr="00EA0195" w:rsidR="00F47FF7" w:rsidRDefault="00000000" w14:paraId="6317F218" w14:textId="77777777">
            <w:pPr>
              <w:spacing w:before="20" w:after="20"/>
              <w:jc w:val="center"/>
              <w:rPr>
                <w:rFonts w:asciiTheme="majorHAnsi" w:hAnsiTheme="majorHAnsi" w:cstheme="majorHAnsi"/>
              </w:rPr>
            </w:pPr>
            <w:r w:rsidRPr="00EA0195">
              <w:rPr>
                <w:rFonts w:asciiTheme="majorHAnsi" w:hAnsiTheme="majorHAnsi" w:cstheme="majorHAnsi"/>
                <w:b/>
                <w:bCs/>
                <w:sz w:val="19"/>
                <w:szCs w:val="19"/>
              </w:rPr>
              <w:t>Firma</w:t>
            </w:r>
          </w:p>
        </w:tc>
      </w:tr>
      <w:tr w:rsidRPr="00EA0195" w:rsidR="00F47FF7" w14:paraId="7E0206F4" w14:textId="77777777">
        <w:trPr>
          <w:trHeight w:val="510"/>
          <w:jc w:val="center"/>
        </w:trPr>
        <w:tc>
          <w:tcPr>
            <w:tcW w:w="420" w:type="dxa"/>
            <w:vAlign w:val="center"/>
          </w:tcPr>
          <w:p w:rsidRPr="00EA0195" w:rsidR="00F47FF7" w:rsidRDefault="00000000" w14:paraId="6D6A09FE" w14:textId="77777777">
            <w:pPr>
              <w:spacing w:before="20" w:after="20"/>
              <w:rPr>
                <w:rFonts w:asciiTheme="majorHAnsi" w:hAnsiTheme="majorHAnsi" w:cstheme="majorHAnsi"/>
              </w:rPr>
            </w:pPr>
            <w:r w:rsidRPr="00EA0195">
              <w:rPr>
                <w:rFonts w:asciiTheme="majorHAnsi" w:hAnsiTheme="majorHAnsi" w:cstheme="majorHAnsi"/>
                <w:sz w:val="19"/>
                <w:szCs w:val="19"/>
              </w:rPr>
              <w:t>1</w:t>
            </w:r>
          </w:p>
        </w:tc>
        <w:tc>
          <w:tcPr>
            <w:tcW w:w="3700" w:type="dxa"/>
            <w:vAlign w:val="center"/>
          </w:tcPr>
          <w:p w:rsidRPr="00EA0195" w:rsidR="00F47FF7" w:rsidRDefault="00F47FF7" w14:paraId="180E57BA" w14:textId="77777777">
            <w:pPr>
              <w:spacing w:before="20" w:after="20"/>
              <w:rPr>
                <w:rFonts w:asciiTheme="majorHAnsi" w:hAnsiTheme="majorHAnsi" w:cstheme="majorHAnsi"/>
              </w:rPr>
            </w:pPr>
          </w:p>
        </w:tc>
        <w:tc>
          <w:tcPr>
            <w:tcW w:w="1900" w:type="dxa"/>
            <w:vAlign w:val="center"/>
          </w:tcPr>
          <w:p w:rsidRPr="00EA0195" w:rsidR="00F47FF7" w:rsidRDefault="00F47FF7" w14:paraId="7948372F" w14:textId="77777777">
            <w:pPr>
              <w:spacing w:before="20" w:after="20"/>
              <w:rPr>
                <w:rFonts w:asciiTheme="majorHAnsi" w:hAnsiTheme="majorHAnsi" w:cstheme="majorHAnsi"/>
              </w:rPr>
            </w:pPr>
          </w:p>
        </w:tc>
        <w:tc>
          <w:tcPr>
            <w:tcW w:w="2650" w:type="dxa"/>
            <w:vAlign w:val="center"/>
          </w:tcPr>
          <w:p w:rsidRPr="00EA0195" w:rsidR="00F47FF7" w:rsidRDefault="00F47FF7" w14:paraId="627A0440" w14:textId="77777777">
            <w:pPr>
              <w:spacing w:before="20" w:after="20"/>
              <w:rPr>
                <w:rFonts w:asciiTheme="majorHAnsi" w:hAnsiTheme="majorHAnsi" w:cstheme="majorHAnsi"/>
              </w:rPr>
            </w:pPr>
          </w:p>
        </w:tc>
      </w:tr>
      <w:tr w:rsidRPr="00EA0195" w:rsidR="00F47FF7" w14:paraId="5122B17D" w14:textId="77777777">
        <w:trPr>
          <w:trHeight w:val="510"/>
          <w:jc w:val="center"/>
        </w:trPr>
        <w:tc>
          <w:tcPr>
            <w:tcW w:w="420" w:type="dxa"/>
            <w:vAlign w:val="center"/>
          </w:tcPr>
          <w:p w:rsidRPr="00EA0195" w:rsidR="00F47FF7" w:rsidRDefault="00000000" w14:paraId="2ED1BA93" w14:textId="77777777">
            <w:pPr>
              <w:spacing w:before="20" w:after="20"/>
              <w:rPr>
                <w:rFonts w:asciiTheme="majorHAnsi" w:hAnsiTheme="majorHAnsi" w:cstheme="majorHAnsi"/>
              </w:rPr>
            </w:pPr>
            <w:r w:rsidRPr="00EA0195">
              <w:rPr>
                <w:rFonts w:asciiTheme="majorHAnsi" w:hAnsiTheme="majorHAnsi" w:cstheme="majorHAnsi"/>
                <w:sz w:val="19"/>
                <w:szCs w:val="19"/>
              </w:rPr>
              <w:t>2</w:t>
            </w:r>
          </w:p>
        </w:tc>
        <w:tc>
          <w:tcPr>
            <w:tcW w:w="3700" w:type="dxa"/>
            <w:vAlign w:val="center"/>
          </w:tcPr>
          <w:p w:rsidRPr="00EA0195" w:rsidR="00F47FF7" w:rsidRDefault="00F47FF7" w14:paraId="3EEF5DAA" w14:textId="77777777">
            <w:pPr>
              <w:spacing w:before="20" w:after="20"/>
              <w:rPr>
                <w:rFonts w:asciiTheme="majorHAnsi" w:hAnsiTheme="majorHAnsi" w:cstheme="majorHAnsi"/>
              </w:rPr>
            </w:pPr>
          </w:p>
        </w:tc>
        <w:tc>
          <w:tcPr>
            <w:tcW w:w="1900" w:type="dxa"/>
            <w:vAlign w:val="center"/>
          </w:tcPr>
          <w:p w:rsidRPr="00EA0195" w:rsidR="00F47FF7" w:rsidRDefault="00F47FF7" w14:paraId="7FE90870" w14:textId="77777777">
            <w:pPr>
              <w:spacing w:before="20" w:after="20"/>
              <w:rPr>
                <w:rFonts w:asciiTheme="majorHAnsi" w:hAnsiTheme="majorHAnsi" w:cstheme="majorHAnsi"/>
              </w:rPr>
            </w:pPr>
          </w:p>
        </w:tc>
        <w:tc>
          <w:tcPr>
            <w:tcW w:w="2650" w:type="dxa"/>
            <w:vAlign w:val="center"/>
          </w:tcPr>
          <w:p w:rsidRPr="00EA0195" w:rsidR="00F47FF7" w:rsidRDefault="00F47FF7" w14:paraId="29F5AE0B" w14:textId="77777777">
            <w:pPr>
              <w:spacing w:before="20" w:after="20"/>
              <w:rPr>
                <w:rFonts w:asciiTheme="majorHAnsi" w:hAnsiTheme="majorHAnsi" w:cstheme="majorHAnsi"/>
              </w:rPr>
            </w:pPr>
          </w:p>
        </w:tc>
      </w:tr>
      <w:tr w:rsidRPr="00EA0195" w:rsidR="00F47FF7" w14:paraId="7E504B8B" w14:textId="77777777">
        <w:trPr>
          <w:trHeight w:val="510"/>
          <w:jc w:val="center"/>
        </w:trPr>
        <w:tc>
          <w:tcPr>
            <w:tcW w:w="420" w:type="dxa"/>
            <w:vAlign w:val="center"/>
          </w:tcPr>
          <w:p w:rsidRPr="00EA0195" w:rsidR="00F47FF7" w:rsidRDefault="00000000" w14:paraId="3AFFEBEA" w14:textId="77777777">
            <w:pPr>
              <w:spacing w:before="20" w:after="20"/>
              <w:rPr>
                <w:rFonts w:asciiTheme="majorHAnsi" w:hAnsiTheme="majorHAnsi" w:cstheme="majorHAnsi"/>
              </w:rPr>
            </w:pPr>
            <w:r w:rsidRPr="00EA0195">
              <w:rPr>
                <w:rFonts w:asciiTheme="majorHAnsi" w:hAnsiTheme="majorHAnsi" w:cstheme="majorHAnsi"/>
                <w:sz w:val="19"/>
                <w:szCs w:val="19"/>
              </w:rPr>
              <w:t>3</w:t>
            </w:r>
          </w:p>
        </w:tc>
        <w:tc>
          <w:tcPr>
            <w:tcW w:w="3700" w:type="dxa"/>
            <w:vAlign w:val="center"/>
          </w:tcPr>
          <w:p w:rsidRPr="00EA0195" w:rsidR="00F47FF7" w:rsidRDefault="00F47FF7" w14:paraId="070A523E" w14:textId="77777777">
            <w:pPr>
              <w:spacing w:before="20" w:after="20"/>
              <w:rPr>
                <w:rFonts w:asciiTheme="majorHAnsi" w:hAnsiTheme="majorHAnsi" w:cstheme="majorHAnsi"/>
              </w:rPr>
            </w:pPr>
          </w:p>
        </w:tc>
        <w:tc>
          <w:tcPr>
            <w:tcW w:w="1900" w:type="dxa"/>
            <w:vAlign w:val="center"/>
          </w:tcPr>
          <w:p w:rsidRPr="00EA0195" w:rsidR="00F47FF7" w:rsidRDefault="00F47FF7" w14:paraId="3201CD05" w14:textId="77777777">
            <w:pPr>
              <w:spacing w:before="20" w:after="20"/>
              <w:rPr>
                <w:rFonts w:asciiTheme="majorHAnsi" w:hAnsiTheme="majorHAnsi" w:cstheme="majorHAnsi"/>
              </w:rPr>
            </w:pPr>
          </w:p>
        </w:tc>
        <w:tc>
          <w:tcPr>
            <w:tcW w:w="2650" w:type="dxa"/>
            <w:vAlign w:val="center"/>
          </w:tcPr>
          <w:p w:rsidRPr="00EA0195" w:rsidR="00F47FF7" w:rsidRDefault="00F47FF7" w14:paraId="0A231103" w14:textId="77777777">
            <w:pPr>
              <w:spacing w:before="20" w:after="20"/>
              <w:rPr>
                <w:rFonts w:asciiTheme="majorHAnsi" w:hAnsiTheme="majorHAnsi" w:cstheme="majorHAnsi"/>
              </w:rPr>
            </w:pPr>
          </w:p>
        </w:tc>
      </w:tr>
      <w:tr w:rsidRPr="00EA0195" w:rsidR="00F47FF7" w14:paraId="29342775" w14:textId="77777777">
        <w:trPr>
          <w:trHeight w:val="510"/>
          <w:jc w:val="center"/>
        </w:trPr>
        <w:tc>
          <w:tcPr>
            <w:tcW w:w="420" w:type="dxa"/>
            <w:vAlign w:val="center"/>
          </w:tcPr>
          <w:p w:rsidRPr="00EA0195" w:rsidR="00F47FF7" w:rsidRDefault="00000000" w14:paraId="696F212F" w14:textId="77777777">
            <w:pPr>
              <w:spacing w:before="20" w:after="20"/>
              <w:rPr>
                <w:rFonts w:asciiTheme="majorHAnsi" w:hAnsiTheme="majorHAnsi" w:cstheme="majorHAnsi"/>
              </w:rPr>
            </w:pPr>
            <w:r w:rsidRPr="00EA0195">
              <w:rPr>
                <w:rFonts w:asciiTheme="majorHAnsi" w:hAnsiTheme="majorHAnsi" w:cstheme="majorHAnsi"/>
                <w:sz w:val="19"/>
                <w:szCs w:val="19"/>
              </w:rPr>
              <w:t>4</w:t>
            </w:r>
          </w:p>
        </w:tc>
        <w:tc>
          <w:tcPr>
            <w:tcW w:w="3700" w:type="dxa"/>
            <w:vAlign w:val="center"/>
          </w:tcPr>
          <w:p w:rsidRPr="00EA0195" w:rsidR="00F47FF7" w:rsidRDefault="00F47FF7" w14:paraId="6758F47E" w14:textId="77777777">
            <w:pPr>
              <w:spacing w:before="20" w:after="20"/>
              <w:rPr>
                <w:rFonts w:asciiTheme="majorHAnsi" w:hAnsiTheme="majorHAnsi" w:cstheme="majorHAnsi"/>
              </w:rPr>
            </w:pPr>
          </w:p>
        </w:tc>
        <w:tc>
          <w:tcPr>
            <w:tcW w:w="1900" w:type="dxa"/>
            <w:vAlign w:val="center"/>
          </w:tcPr>
          <w:p w:rsidRPr="00EA0195" w:rsidR="00F47FF7" w:rsidRDefault="00F47FF7" w14:paraId="5AA87F9B" w14:textId="77777777">
            <w:pPr>
              <w:spacing w:before="20" w:after="20"/>
              <w:rPr>
                <w:rFonts w:asciiTheme="majorHAnsi" w:hAnsiTheme="majorHAnsi" w:cstheme="majorHAnsi"/>
              </w:rPr>
            </w:pPr>
          </w:p>
        </w:tc>
        <w:tc>
          <w:tcPr>
            <w:tcW w:w="2650" w:type="dxa"/>
            <w:vAlign w:val="center"/>
          </w:tcPr>
          <w:p w:rsidRPr="00EA0195" w:rsidR="00F47FF7" w:rsidRDefault="00F47FF7" w14:paraId="0D34447D" w14:textId="77777777">
            <w:pPr>
              <w:spacing w:before="20" w:after="20"/>
              <w:rPr>
                <w:rFonts w:asciiTheme="majorHAnsi" w:hAnsiTheme="majorHAnsi" w:cstheme="majorHAnsi"/>
              </w:rPr>
            </w:pPr>
          </w:p>
        </w:tc>
      </w:tr>
      <w:tr w:rsidRPr="00EA0195" w:rsidR="00F47FF7" w14:paraId="65E6E673" w14:textId="77777777">
        <w:trPr>
          <w:trHeight w:val="510"/>
          <w:jc w:val="center"/>
        </w:trPr>
        <w:tc>
          <w:tcPr>
            <w:tcW w:w="420" w:type="dxa"/>
            <w:vAlign w:val="center"/>
          </w:tcPr>
          <w:p w:rsidRPr="00EA0195" w:rsidR="00F47FF7" w:rsidRDefault="00000000" w14:paraId="50DA883F" w14:textId="77777777">
            <w:pPr>
              <w:spacing w:before="20" w:after="20"/>
              <w:rPr>
                <w:rFonts w:asciiTheme="majorHAnsi" w:hAnsiTheme="majorHAnsi" w:cstheme="majorHAnsi"/>
              </w:rPr>
            </w:pPr>
            <w:r w:rsidRPr="00EA0195">
              <w:rPr>
                <w:rFonts w:asciiTheme="majorHAnsi" w:hAnsiTheme="majorHAnsi" w:cstheme="majorHAnsi"/>
                <w:sz w:val="19"/>
                <w:szCs w:val="19"/>
              </w:rPr>
              <w:lastRenderedPageBreak/>
              <w:t>5</w:t>
            </w:r>
          </w:p>
        </w:tc>
        <w:tc>
          <w:tcPr>
            <w:tcW w:w="3700" w:type="dxa"/>
            <w:vAlign w:val="center"/>
          </w:tcPr>
          <w:p w:rsidRPr="00EA0195" w:rsidR="00F47FF7" w:rsidRDefault="00F47FF7" w14:paraId="6AA9C36F" w14:textId="77777777">
            <w:pPr>
              <w:spacing w:before="20" w:after="20"/>
              <w:rPr>
                <w:rFonts w:asciiTheme="majorHAnsi" w:hAnsiTheme="majorHAnsi" w:cstheme="majorHAnsi"/>
              </w:rPr>
            </w:pPr>
          </w:p>
        </w:tc>
        <w:tc>
          <w:tcPr>
            <w:tcW w:w="1900" w:type="dxa"/>
            <w:vAlign w:val="center"/>
          </w:tcPr>
          <w:p w:rsidRPr="00EA0195" w:rsidR="00F47FF7" w:rsidRDefault="00F47FF7" w14:paraId="0DBB5E68" w14:textId="77777777">
            <w:pPr>
              <w:spacing w:before="20" w:after="20"/>
              <w:rPr>
                <w:rFonts w:asciiTheme="majorHAnsi" w:hAnsiTheme="majorHAnsi" w:cstheme="majorHAnsi"/>
              </w:rPr>
            </w:pPr>
          </w:p>
        </w:tc>
        <w:tc>
          <w:tcPr>
            <w:tcW w:w="2650" w:type="dxa"/>
            <w:vAlign w:val="center"/>
          </w:tcPr>
          <w:p w:rsidRPr="00EA0195" w:rsidR="00F47FF7" w:rsidRDefault="00F47FF7" w14:paraId="68217087" w14:textId="77777777">
            <w:pPr>
              <w:spacing w:before="20" w:after="20"/>
              <w:rPr>
                <w:rFonts w:asciiTheme="majorHAnsi" w:hAnsiTheme="majorHAnsi" w:cstheme="majorHAnsi"/>
              </w:rPr>
            </w:pPr>
          </w:p>
        </w:tc>
      </w:tr>
    </w:tbl>
    <w:p w:rsidRPr="00EA0195" w:rsidR="00E5472F" w:rsidRDefault="00E5472F" w14:paraId="6623A9D5" w14:textId="77777777">
      <w:pPr>
        <w:rPr>
          <w:rFonts w:asciiTheme="majorHAnsi" w:hAnsiTheme="majorHAnsi" w:cstheme="majorHAnsi"/>
        </w:rPr>
      </w:pPr>
    </w:p>
    <w:sectPr w:rsidRPr="00EA0195" w:rsidR="00E5472F" w:rsidSect="003818A7">
      <w:headerReference w:type="default" r:id="rId10"/>
      <w:footerReference w:type="default" r:id="rId11"/>
      <w:pgSz w:w="11900" w:h="16840" w:orient="portrait"/>
      <w:pgMar w:top="1742" w:right="1701" w:bottom="1417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03C79" w:rsidP="00CC16BE" w:rsidRDefault="00803C79" w14:paraId="1C7B6671" w14:textId="77777777">
      <w:r>
        <w:separator/>
      </w:r>
    </w:p>
  </w:endnote>
  <w:endnote w:type="continuationSeparator" w:id="0">
    <w:p w:rsidR="00803C79" w:rsidP="00CC16BE" w:rsidRDefault="00803C79" w14:paraId="6E32E4EB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CC16BE" w:rsidP="00CC16BE" w:rsidRDefault="008F325C" w14:paraId="7CD74229" w14:textId="77777777">
    <w:pPr>
      <w:pStyle w:val="Piedepgina"/>
      <w:ind w:hanging="1701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0D23FB8" wp14:editId="5347E4F7">
              <wp:simplePos x="0" y="0"/>
              <wp:positionH relativeFrom="column">
                <wp:posOffset>-1168400</wp:posOffset>
              </wp:positionH>
              <wp:positionV relativeFrom="paragraph">
                <wp:posOffset>35560</wp:posOffset>
              </wp:positionV>
              <wp:extent cx="7795895" cy="123825"/>
              <wp:effectExtent l="0" t="0" r="1905" b="3175"/>
              <wp:wrapNone/>
              <wp:docPr id="1103650331" name="Rectángu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95895" cy="123825"/>
                      </a:xfrm>
                      <a:prstGeom prst="rect">
                        <a:avLst/>
                      </a:prstGeom>
                      <a:solidFill>
                        <a:srgbClr val="27357D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 xmlns:a="http://schemas.openxmlformats.org/drawingml/2006/main" xmlns:pic="http://schemas.openxmlformats.org/drawingml/2006/picture" xmlns:a14="http://schemas.microsoft.com/office/drawing/2010/main">
          <w:pict w14:anchorId="32432CEA">
            <v:rect id="Rectángulo 1" style="position:absolute;margin-left:-92pt;margin-top:2.8pt;width:613.85pt;height:9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#27357d" stroked="f" strokeweight="1pt" w14:anchorId="01261D4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"/>
          </w:pict>
        </mc:Fallback>
      </mc:AlternateContent>
    </w:r>
    <w:r>
      <w:rPr>
        <w:noProof/>
      </w:rPr>
      <w:drawing>
        <wp:anchor distT="0" distB="0" distL="114300" distR="114300" simplePos="0" relativeHeight="251663360" behindDoc="1" locked="0" layoutInCell="1" allowOverlap="1" wp14:anchorId="171302A5" wp14:editId="26D4F857">
          <wp:simplePos x="0" y="0"/>
          <wp:positionH relativeFrom="column">
            <wp:posOffset>-302260</wp:posOffset>
          </wp:positionH>
          <wp:positionV relativeFrom="paragraph">
            <wp:posOffset>-716280</wp:posOffset>
          </wp:positionV>
          <wp:extent cx="1333500" cy="638175"/>
          <wp:effectExtent l="0" t="0" r="0" b="0"/>
          <wp:wrapNone/>
          <wp:docPr id="1660570353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43555877" name="Imagen 1343555877"/>
                  <pic:cNvPicPr/>
                </pic:nvPicPr>
                <pic:blipFill rotWithShape="1">
                  <a:blip r:embed="rId1"/>
                  <a:srcRect l="20622" t="91425" r="61666" b="2586"/>
                  <a:stretch>
                    <a:fillRect/>
                  </a:stretch>
                </pic:blipFill>
                <pic:spPr bwMode="auto">
                  <a:xfrm>
                    <a:off x="0" y="0"/>
                    <a:ext cx="1333500" cy="6381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4384" behindDoc="1" locked="0" layoutInCell="1" allowOverlap="1" wp14:anchorId="2DF8DB20" wp14:editId="1B0EEE34">
          <wp:simplePos x="0" y="0"/>
          <wp:positionH relativeFrom="column">
            <wp:posOffset>4374073</wp:posOffset>
          </wp:positionH>
          <wp:positionV relativeFrom="paragraph">
            <wp:posOffset>-763325</wp:posOffset>
          </wp:positionV>
          <wp:extent cx="1847623" cy="800100"/>
          <wp:effectExtent l="0" t="0" r="0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847623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03C79" w:rsidP="00CC16BE" w:rsidRDefault="00803C79" w14:paraId="326F38E0" w14:textId="77777777">
      <w:r>
        <w:separator/>
      </w:r>
    </w:p>
  </w:footnote>
  <w:footnote w:type="continuationSeparator" w:id="0">
    <w:p w:rsidR="00803C79" w:rsidP="00CC16BE" w:rsidRDefault="00803C79" w14:paraId="591ACDB5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CC16BE" w:rsidP="00CC16BE" w:rsidRDefault="008F325C" w14:paraId="654F5A10" w14:textId="77777777">
    <w:pPr>
      <w:pStyle w:val="Encabezado"/>
      <w:ind w:hanging="1701"/>
    </w:pPr>
    <w:r>
      <w:rPr>
        <w:noProof/>
      </w:rPr>
      <w:drawing>
        <wp:anchor distT="0" distB="0" distL="114300" distR="114300" simplePos="0" relativeHeight="251660288" behindDoc="1" locked="0" layoutInCell="1" allowOverlap="1" wp14:anchorId="3DA72BE8" wp14:editId="65EBF118">
          <wp:simplePos x="0" y="0"/>
          <wp:positionH relativeFrom="margin">
            <wp:posOffset>3837305</wp:posOffset>
          </wp:positionH>
          <wp:positionV relativeFrom="margin">
            <wp:posOffset>-885521</wp:posOffset>
          </wp:positionV>
          <wp:extent cx="2222500" cy="643255"/>
          <wp:effectExtent l="0" t="0" r="0" b="0"/>
          <wp:wrapSquare wrapText="bothSides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222500" cy="6432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3245B">
      <w:rPr>
        <w:noProof/>
      </w:rPr>
      <w:drawing>
        <wp:anchor distT="0" distB="0" distL="114300" distR="114300" simplePos="0" relativeHeight="251659264" behindDoc="1" locked="0" layoutInCell="1" allowOverlap="1" wp14:anchorId="65F838A9" wp14:editId="71FAE468">
          <wp:simplePos x="0" y="0"/>
          <wp:positionH relativeFrom="column">
            <wp:posOffset>-652145</wp:posOffset>
          </wp:positionH>
          <wp:positionV relativeFrom="paragraph">
            <wp:posOffset>111125</wp:posOffset>
          </wp:positionV>
          <wp:extent cx="1200150" cy="1123315"/>
          <wp:effectExtent l="0" t="0" r="0" b="0"/>
          <wp:wrapNone/>
          <wp:docPr id="128160499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43555877" name="Imagen 1343555877"/>
                  <pic:cNvPicPr/>
                </pic:nvPicPr>
                <pic:blipFill rotWithShape="1">
                  <a:blip r:embed="rId2"/>
                  <a:srcRect l="5061" t="90174" r="78998" b="-715"/>
                  <a:stretch>
                    <a:fillRect/>
                  </a:stretch>
                </pic:blipFill>
                <pic:spPr bwMode="auto">
                  <a:xfrm>
                    <a:off x="0" y="0"/>
                    <a:ext cx="1200150" cy="112331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CB0E4"/>
    <w:multiLevelType w:val="hybridMultilevel"/>
    <w:tmpl w:val="18362A1E"/>
    <w:lvl w:ilvl="0" w:tplc="30DCC638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w:ilvl="1" w:tplc="0DB8BB02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C44C2AC0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9718D800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2370C832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BA445CC8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EC504C7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A554F402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B54A5350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" w15:restartNumberingAfterBreak="0">
    <w:nsid w:val="044924B6"/>
    <w:multiLevelType w:val="multilevel"/>
    <w:tmpl w:val="05A63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 w15:restartNumberingAfterBreak="0">
    <w:nsid w:val="08B9640E"/>
    <w:multiLevelType w:val="hybridMultilevel"/>
    <w:tmpl w:val="12F82928"/>
    <w:lvl w:ilvl="0" w:tplc="344C97EC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/>
      </w:rPr>
    </w:lvl>
    <w:lvl w:ilvl="1" w:tplc="DE283C0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5AEF64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DFE937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896501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7A60AF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37EBB0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0F29A5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162C31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0D082F9F"/>
    <w:multiLevelType w:val="multilevel"/>
    <w:tmpl w:val="645209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" w15:restartNumberingAfterBreak="0">
    <w:nsid w:val="10623B0B"/>
    <w:multiLevelType w:val="multilevel"/>
    <w:tmpl w:val="B3C63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" w15:restartNumberingAfterBreak="0">
    <w:nsid w:val="11214283"/>
    <w:multiLevelType w:val="hybridMultilevel"/>
    <w:tmpl w:val="BBB477DA"/>
    <w:lvl w:ilvl="0" w:tplc="300A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1" w:tplc="300A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300A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300A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300A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300A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300A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300A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300A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6" w15:restartNumberingAfterBreak="0">
    <w:nsid w:val="125A317B"/>
    <w:multiLevelType w:val="hybridMultilevel"/>
    <w:tmpl w:val="09D8E14A"/>
    <w:lvl w:ilvl="0" w:tplc="300A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1" w:tplc="300A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300A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300A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300A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300A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300A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300A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300A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7" w15:restartNumberingAfterBreak="0">
    <w:nsid w:val="15187913"/>
    <w:multiLevelType w:val="multilevel"/>
    <w:tmpl w:val="2668D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8" w15:restartNumberingAfterBreak="0">
    <w:nsid w:val="159D5CCD"/>
    <w:multiLevelType w:val="hybridMultilevel"/>
    <w:tmpl w:val="F55A24E6"/>
    <w:lvl w:ilvl="0" w:tplc="30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1BB65638"/>
    <w:multiLevelType w:val="hybridMultilevel"/>
    <w:tmpl w:val="DAA45E5A"/>
    <w:lvl w:ilvl="0" w:tplc="300A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1" w:tplc="300A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300A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300A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300A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300A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300A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300A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300A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0" w15:restartNumberingAfterBreak="0">
    <w:nsid w:val="1D1723E3"/>
    <w:multiLevelType w:val="hybridMultilevel"/>
    <w:tmpl w:val="E746EC9A"/>
    <w:lvl w:ilvl="0" w:tplc="300A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1" w:tplc="300A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300A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300A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300A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300A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300A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300A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300A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1" w15:restartNumberingAfterBreak="0">
    <w:nsid w:val="20383485"/>
    <w:multiLevelType w:val="hybridMultilevel"/>
    <w:tmpl w:val="23F02064"/>
    <w:lvl w:ilvl="0" w:tplc="300A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1" w:tplc="300A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300A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300A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300A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300A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300A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300A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300A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2" w15:restartNumberingAfterBreak="0">
    <w:nsid w:val="22997280"/>
    <w:multiLevelType w:val="hybridMultilevel"/>
    <w:tmpl w:val="C66001D8"/>
    <w:lvl w:ilvl="0" w:tplc="300A0003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25614532"/>
    <w:multiLevelType w:val="hybridMultilevel"/>
    <w:tmpl w:val="C572433A"/>
    <w:lvl w:ilvl="0" w:tplc="300A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1" w:tplc="300A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300A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300A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300A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300A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300A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300A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300A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4" w15:restartNumberingAfterBreak="0">
    <w:nsid w:val="2B85569B"/>
    <w:multiLevelType w:val="hybridMultilevel"/>
    <w:tmpl w:val="922658C8"/>
    <w:lvl w:ilvl="0" w:tplc="44886C86">
      <w:start w:val="1"/>
      <w:numFmt w:val="bullet"/>
      <w:lvlText w:val=""/>
      <w:lvlJc w:val="left"/>
      <w:pPr>
        <w:ind w:left="1440" w:hanging="360"/>
      </w:pPr>
      <w:rPr>
        <w:rFonts w:hint="default" w:ascii="Symbol" w:hAnsi="Symbol"/>
      </w:rPr>
    </w:lvl>
    <w:lvl w:ilvl="1" w:tplc="44886C86">
      <w:start w:val="1"/>
      <w:numFmt w:val="bullet"/>
      <w:lvlText w:val=""/>
      <w:lvlJc w:val="left"/>
      <w:pPr>
        <w:ind w:left="1440" w:hanging="360"/>
      </w:pPr>
      <w:rPr>
        <w:rFonts w:hint="default" w:ascii="Symbol" w:hAnsi="Symbol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2BDD743A"/>
    <w:multiLevelType w:val="multilevel"/>
    <w:tmpl w:val="578295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6" w15:restartNumberingAfterBreak="0">
    <w:nsid w:val="2C2D698B"/>
    <w:multiLevelType w:val="hybridMultilevel"/>
    <w:tmpl w:val="00D68778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256D0F"/>
    <w:multiLevelType w:val="hybridMultilevel"/>
    <w:tmpl w:val="5D7237BE"/>
    <w:lvl w:ilvl="0" w:tplc="30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3343DAE1"/>
    <w:multiLevelType w:val="hybridMultilevel"/>
    <w:tmpl w:val="0808622C"/>
    <w:lvl w:ilvl="0" w:tplc="903A6CB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1" w:tplc="94588372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/>
      </w:rPr>
    </w:lvl>
    <w:lvl w:ilvl="2" w:tplc="48CC10DC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12F22722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9E746C10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/>
      </w:rPr>
    </w:lvl>
    <w:lvl w:ilvl="5" w:tplc="FAB46276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C7CA3380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44723542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/>
      </w:rPr>
    </w:lvl>
    <w:lvl w:ilvl="8" w:tplc="B228243A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9" w15:restartNumberingAfterBreak="0">
    <w:nsid w:val="35F40136"/>
    <w:multiLevelType w:val="multilevel"/>
    <w:tmpl w:val="5DAC00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0" w15:restartNumberingAfterBreak="0">
    <w:nsid w:val="387051A3"/>
    <w:multiLevelType w:val="hybridMultilevel"/>
    <w:tmpl w:val="2AB6ED58"/>
    <w:lvl w:ilvl="0" w:tplc="300A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1" w:tplc="300A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300A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300A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300A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300A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300A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300A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300A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21" w15:restartNumberingAfterBreak="0">
    <w:nsid w:val="3CEB46DC"/>
    <w:multiLevelType w:val="hybridMultilevel"/>
    <w:tmpl w:val="31641F6C"/>
    <w:lvl w:ilvl="0" w:tplc="300A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1" w:tplc="300A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300A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300A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300A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300A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300A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300A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300A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22" w15:restartNumberingAfterBreak="0">
    <w:nsid w:val="4067668F"/>
    <w:multiLevelType w:val="multilevel"/>
    <w:tmpl w:val="73260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3" w15:restartNumberingAfterBreak="0">
    <w:nsid w:val="415637CD"/>
    <w:multiLevelType w:val="multilevel"/>
    <w:tmpl w:val="DB525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4" w15:restartNumberingAfterBreak="0">
    <w:nsid w:val="426B414A"/>
    <w:multiLevelType w:val="hybridMultilevel"/>
    <w:tmpl w:val="F008ED9C"/>
    <w:lvl w:ilvl="0" w:tplc="300A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1" w:tplc="300A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300A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300A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300A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300A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300A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300A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300A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25" w15:restartNumberingAfterBreak="0">
    <w:nsid w:val="47346475"/>
    <w:multiLevelType w:val="multilevel"/>
    <w:tmpl w:val="65BA0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6" w15:restartNumberingAfterBreak="0">
    <w:nsid w:val="498E08E8"/>
    <w:multiLevelType w:val="multilevel"/>
    <w:tmpl w:val="AF5E1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7" w15:restartNumberingAfterBreak="0">
    <w:nsid w:val="4BC92ABD"/>
    <w:multiLevelType w:val="hybridMultilevel"/>
    <w:tmpl w:val="C2EC881E"/>
    <w:lvl w:ilvl="0" w:tplc="300A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1" w:tplc="300A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300A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300A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300A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300A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300A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300A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300A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28" w15:restartNumberingAfterBreak="0">
    <w:nsid w:val="4C5C342D"/>
    <w:multiLevelType w:val="multilevel"/>
    <w:tmpl w:val="9BFED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9" w15:restartNumberingAfterBreak="0">
    <w:nsid w:val="4FCE5FCC"/>
    <w:multiLevelType w:val="hybridMultilevel"/>
    <w:tmpl w:val="C8C49C88"/>
    <w:lvl w:ilvl="0" w:tplc="300A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1" w:tplc="300A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300A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300A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300A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300A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300A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300A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300A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30" w15:restartNumberingAfterBreak="0">
    <w:nsid w:val="53424599"/>
    <w:multiLevelType w:val="multilevel"/>
    <w:tmpl w:val="79AC5D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1" w15:restartNumberingAfterBreak="0">
    <w:nsid w:val="574536A4"/>
    <w:multiLevelType w:val="multilevel"/>
    <w:tmpl w:val="E8EC5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2" w15:restartNumberingAfterBreak="0">
    <w:nsid w:val="5DD2072D"/>
    <w:multiLevelType w:val="hybridMultilevel"/>
    <w:tmpl w:val="E84682F0"/>
    <w:lvl w:ilvl="0" w:tplc="300A0003">
      <w:start w:val="1"/>
      <w:numFmt w:val="bullet"/>
      <w:lvlText w:val="o"/>
      <w:lvlJc w:val="left"/>
      <w:pPr>
        <w:ind w:left="1428" w:hanging="360"/>
      </w:pPr>
      <w:rPr>
        <w:rFonts w:hint="default" w:ascii="Courier New" w:hAnsi="Courier New" w:cs="Courier New"/>
      </w:rPr>
    </w:lvl>
    <w:lvl w:ilvl="1" w:tplc="300A0003" w:tentative="1">
      <w:start w:val="1"/>
      <w:numFmt w:val="bullet"/>
      <w:lvlText w:val="o"/>
      <w:lvlJc w:val="left"/>
      <w:pPr>
        <w:ind w:left="2148" w:hanging="360"/>
      </w:pPr>
      <w:rPr>
        <w:rFonts w:hint="default" w:ascii="Courier New" w:hAnsi="Courier New" w:cs="Courier New"/>
      </w:rPr>
    </w:lvl>
    <w:lvl w:ilvl="2" w:tplc="300A0005" w:tentative="1">
      <w:start w:val="1"/>
      <w:numFmt w:val="bullet"/>
      <w:lvlText w:val=""/>
      <w:lvlJc w:val="left"/>
      <w:pPr>
        <w:ind w:left="2868" w:hanging="360"/>
      </w:pPr>
      <w:rPr>
        <w:rFonts w:hint="default" w:ascii="Wingdings" w:hAnsi="Wingdings"/>
      </w:rPr>
    </w:lvl>
    <w:lvl w:ilvl="3" w:tplc="300A0001" w:tentative="1">
      <w:start w:val="1"/>
      <w:numFmt w:val="bullet"/>
      <w:lvlText w:val=""/>
      <w:lvlJc w:val="left"/>
      <w:pPr>
        <w:ind w:left="3588" w:hanging="360"/>
      </w:pPr>
      <w:rPr>
        <w:rFonts w:hint="default" w:ascii="Symbol" w:hAnsi="Symbol"/>
      </w:rPr>
    </w:lvl>
    <w:lvl w:ilvl="4" w:tplc="300A0003" w:tentative="1">
      <w:start w:val="1"/>
      <w:numFmt w:val="bullet"/>
      <w:lvlText w:val="o"/>
      <w:lvlJc w:val="left"/>
      <w:pPr>
        <w:ind w:left="4308" w:hanging="360"/>
      </w:pPr>
      <w:rPr>
        <w:rFonts w:hint="default" w:ascii="Courier New" w:hAnsi="Courier New" w:cs="Courier New"/>
      </w:rPr>
    </w:lvl>
    <w:lvl w:ilvl="5" w:tplc="300A0005" w:tentative="1">
      <w:start w:val="1"/>
      <w:numFmt w:val="bullet"/>
      <w:lvlText w:val=""/>
      <w:lvlJc w:val="left"/>
      <w:pPr>
        <w:ind w:left="5028" w:hanging="360"/>
      </w:pPr>
      <w:rPr>
        <w:rFonts w:hint="default" w:ascii="Wingdings" w:hAnsi="Wingdings"/>
      </w:rPr>
    </w:lvl>
    <w:lvl w:ilvl="6" w:tplc="300A0001" w:tentative="1">
      <w:start w:val="1"/>
      <w:numFmt w:val="bullet"/>
      <w:lvlText w:val=""/>
      <w:lvlJc w:val="left"/>
      <w:pPr>
        <w:ind w:left="5748" w:hanging="360"/>
      </w:pPr>
      <w:rPr>
        <w:rFonts w:hint="default" w:ascii="Symbol" w:hAnsi="Symbol"/>
      </w:rPr>
    </w:lvl>
    <w:lvl w:ilvl="7" w:tplc="300A0003" w:tentative="1">
      <w:start w:val="1"/>
      <w:numFmt w:val="bullet"/>
      <w:lvlText w:val="o"/>
      <w:lvlJc w:val="left"/>
      <w:pPr>
        <w:ind w:left="6468" w:hanging="360"/>
      </w:pPr>
      <w:rPr>
        <w:rFonts w:hint="default" w:ascii="Courier New" w:hAnsi="Courier New" w:cs="Courier New"/>
      </w:rPr>
    </w:lvl>
    <w:lvl w:ilvl="8" w:tplc="300A0005" w:tentative="1">
      <w:start w:val="1"/>
      <w:numFmt w:val="bullet"/>
      <w:lvlText w:val=""/>
      <w:lvlJc w:val="left"/>
      <w:pPr>
        <w:ind w:left="7188" w:hanging="360"/>
      </w:pPr>
      <w:rPr>
        <w:rFonts w:hint="default" w:ascii="Wingdings" w:hAnsi="Wingdings"/>
      </w:rPr>
    </w:lvl>
  </w:abstractNum>
  <w:abstractNum w:abstractNumId="33" w15:restartNumberingAfterBreak="0">
    <w:nsid w:val="5F162989"/>
    <w:multiLevelType w:val="multilevel"/>
    <w:tmpl w:val="5B3CA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4" w15:restartNumberingAfterBreak="0">
    <w:nsid w:val="62FB7944"/>
    <w:multiLevelType w:val="hybridMultilevel"/>
    <w:tmpl w:val="DD86122E"/>
    <w:lvl w:ilvl="0" w:tplc="300A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1" w:tplc="300A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300A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300A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300A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300A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300A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300A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300A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35" w15:restartNumberingAfterBreak="0">
    <w:nsid w:val="64210FF4"/>
    <w:multiLevelType w:val="multilevel"/>
    <w:tmpl w:val="87A68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6" w15:restartNumberingAfterBreak="0">
    <w:nsid w:val="657A582E"/>
    <w:multiLevelType w:val="hybridMultilevel"/>
    <w:tmpl w:val="36386612"/>
    <w:lvl w:ilvl="0" w:tplc="300A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1" w:tplc="300A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300A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300A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300A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300A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300A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300A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300A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37" w15:restartNumberingAfterBreak="0">
    <w:nsid w:val="6C512B5D"/>
    <w:multiLevelType w:val="hybridMultilevel"/>
    <w:tmpl w:val="99EA41E6"/>
    <w:lvl w:ilvl="0" w:tplc="300A0003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8" w15:restartNumberingAfterBreak="0">
    <w:nsid w:val="6E11648E"/>
    <w:multiLevelType w:val="hybridMultilevel"/>
    <w:tmpl w:val="C08076C0"/>
    <w:lvl w:ilvl="0" w:tplc="0A28DB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E520BDB"/>
    <w:multiLevelType w:val="hybridMultilevel"/>
    <w:tmpl w:val="F580E86C"/>
    <w:lvl w:ilvl="0" w:tplc="300A0003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0" w15:restartNumberingAfterBreak="0">
    <w:nsid w:val="6FFA2792"/>
    <w:multiLevelType w:val="multilevel"/>
    <w:tmpl w:val="83CC8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1" w15:restartNumberingAfterBreak="0">
    <w:nsid w:val="701E7C80"/>
    <w:multiLevelType w:val="hybridMultilevel"/>
    <w:tmpl w:val="2CE476DC"/>
    <w:lvl w:ilvl="0" w:tplc="300A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1" w:tplc="300A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300A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300A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300A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300A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300A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300A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300A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42" w15:restartNumberingAfterBreak="0">
    <w:nsid w:val="70FD775D"/>
    <w:multiLevelType w:val="hybridMultilevel"/>
    <w:tmpl w:val="15ACDC0E"/>
    <w:lvl w:ilvl="0" w:tplc="300A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1" w:tplc="300A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300A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300A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300A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300A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300A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300A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300A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43" w15:restartNumberingAfterBreak="0">
    <w:nsid w:val="718D0E62"/>
    <w:multiLevelType w:val="hybridMultilevel"/>
    <w:tmpl w:val="DFB6CB86"/>
    <w:lvl w:ilvl="0" w:tplc="300A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1" w:tplc="300A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300A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300A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300A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300A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300A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300A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300A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44" w15:restartNumberingAfterBreak="0">
    <w:nsid w:val="74524902"/>
    <w:multiLevelType w:val="hybridMultilevel"/>
    <w:tmpl w:val="09E6FA5E"/>
    <w:lvl w:ilvl="0" w:tplc="300A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1" w:tplc="300A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300A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300A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300A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300A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300A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300A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300A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45" w15:restartNumberingAfterBreak="0">
    <w:nsid w:val="760B4C27"/>
    <w:multiLevelType w:val="hybridMultilevel"/>
    <w:tmpl w:val="6AEEA1CE"/>
    <w:lvl w:ilvl="0" w:tplc="300A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1" w:tplc="300A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300A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300A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300A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300A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300A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300A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300A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46" w15:restartNumberingAfterBreak="0">
    <w:nsid w:val="79E505DE"/>
    <w:multiLevelType w:val="multilevel"/>
    <w:tmpl w:val="7E5611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7" w15:restartNumberingAfterBreak="0">
    <w:nsid w:val="7B861702"/>
    <w:multiLevelType w:val="hybridMultilevel"/>
    <w:tmpl w:val="D3C007AC"/>
    <w:lvl w:ilvl="0" w:tplc="300A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1" w:tplc="300A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300A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300A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300A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300A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300A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300A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300A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num w:numId="1" w16cid:durableId="1880628508">
    <w:abstractNumId w:val="16"/>
  </w:num>
  <w:num w:numId="2" w16cid:durableId="1716656988">
    <w:abstractNumId w:val="38"/>
  </w:num>
  <w:num w:numId="3" w16cid:durableId="73548935">
    <w:abstractNumId w:val="21"/>
  </w:num>
  <w:num w:numId="4" w16cid:durableId="1497648694">
    <w:abstractNumId w:val="12"/>
  </w:num>
  <w:num w:numId="5" w16cid:durableId="514925677">
    <w:abstractNumId w:val="9"/>
  </w:num>
  <w:num w:numId="6" w16cid:durableId="260182280">
    <w:abstractNumId w:val="10"/>
  </w:num>
  <w:num w:numId="7" w16cid:durableId="57558694">
    <w:abstractNumId w:val="5"/>
  </w:num>
  <w:num w:numId="8" w16cid:durableId="1776174383">
    <w:abstractNumId w:val="41"/>
  </w:num>
  <w:num w:numId="9" w16cid:durableId="585382448">
    <w:abstractNumId w:val="43"/>
  </w:num>
  <w:num w:numId="10" w16cid:durableId="1808815098">
    <w:abstractNumId w:val="36"/>
  </w:num>
  <w:num w:numId="11" w16cid:durableId="2145730536">
    <w:abstractNumId w:val="37"/>
  </w:num>
  <w:num w:numId="12" w16cid:durableId="300773334">
    <w:abstractNumId w:val="24"/>
  </w:num>
  <w:num w:numId="13" w16cid:durableId="269051348">
    <w:abstractNumId w:val="29"/>
  </w:num>
  <w:num w:numId="14" w16cid:durableId="1313411832">
    <w:abstractNumId w:val="45"/>
  </w:num>
  <w:num w:numId="15" w16cid:durableId="1876304778">
    <w:abstractNumId w:val="14"/>
  </w:num>
  <w:num w:numId="16" w16cid:durableId="1600479275">
    <w:abstractNumId w:val="6"/>
  </w:num>
  <w:num w:numId="17" w16cid:durableId="829832023">
    <w:abstractNumId w:val="2"/>
  </w:num>
  <w:num w:numId="18" w16cid:durableId="2127844215">
    <w:abstractNumId w:val="18"/>
  </w:num>
  <w:num w:numId="19" w16cid:durableId="706150864">
    <w:abstractNumId w:val="0"/>
  </w:num>
  <w:num w:numId="20" w16cid:durableId="1075513571">
    <w:abstractNumId w:val="13"/>
  </w:num>
  <w:num w:numId="21" w16cid:durableId="1159538258">
    <w:abstractNumId w:val="27"/>
  </w:num>
  <w:num w:numId="22" w16cid:durableId="1617954472">
    <w:abstractNumId w:val="47"/>
  </w:num>
  <w:num w:numId="23" w16cid:durableId="151258528">
    <w:abstractNumId w:val="39"/>
  </w:num>
  <w:num w:numId="24" w16cid:durableId="574512264">
    <w:abstractNumId w:val="11"/>
  </w:num>
  <w:num w:numId="25" w16cid:durableId="941767649">
    <w:abstractNumId w:val="34"/>
  </w:num>
  <w:num w:numId="26" w16cid:durableId="153038082">
    <w:abstractNumId w:val="32"/>
  </w:num>
  <w:num w:numId="27" w16cid:durableId="597830447">
    <w:abstractNumId w:val="42"/>
  </w:num>
  <w:num w:numId="28" w16cid:durableId="785386981">
    <w:abstractNumId w:val="20"/>
  </w:num>
  <w:num w:numId="29" w16cid:durableId="1427459356">
    <w:abstractNumId w:val="44"/>
  </w:num>
  <w:num w:numId="30" w16cid:durableId="1854682950">
    <w:abstractNumId w:val="17"/>
  </w:num>
  <w:num w:numId="31" w16cid:durableId="500897771">
    <w:abstractNumId w:val="26"/>
  </w:num>
  <w:num w:numId="32" w16cid:durableId="143276284">
    <w:abstractNumId w:val="7"/>
  </w:num>
  <w:num w:numId="33" w16cid:durableId="297303142">
    <w:abstractNumId w:val="28"/>
  </w:num>
  <w:num w:numId="34" w16cid:durableId="1163397816">
    <w:abstractNumId w:val="15"/>
  </w:num>
  <w:num w:numId="35" w16cid:durableId="176313604">
    <w:abstractNumId w:val="33"/>
  </w:num>
  <w:num w:numId="36" w16cid:durableId="1864439875">
    <w:abstractNumId w:val="23"/>
  </w:num>
  <w:num w:numId="37" w16cid:durableId="714542527">
    <w:abstractNumId w:val="46"/>
  </w:num>
  <w:num w:numId="38" w16cid:durableId="1113554099">
    <w:abstractNumId w:val="31"/>
  </w:num>
  <w:num w:numId="39" w16cid:durableId="551233922">
    <w:abstractNumId w:val="40"/>
  </w:num>
  <w:num w:numId="40" w16cid:durableId="821625303">
    <w:abstractNumId w:val="3"/>
  </w:num>
  <w:num w:numId="41" w16cid:durableId="1101684006">
    <w:abstractNumId w:val="19"/>
  </w:num>
  <w:num w:numId="42" w16cid:durableId="2008557903">
    <w:abstractNumId w:val="25"/>
  </w:num>
  <w:num w:numId="43" w16cid:durableId="1188523403">
    <w:abstractNumId w:val="35"/>
  </w:num>
  <w:num w:numId="44" w16cid:durableId="712391901">
    <w:abstractNumId w:val="22"/>
  </w:num>
  <w:num w:numId="45" w16cid:durableId="1293363698">
    <w:abstractNumId w:val="1"/>
  </w:num>
  <w:num w:numId="46" w16cid:durableId="906764580">
    <w:abstractNumId w:val="8"/>
  </w:num>
  <w:num w:numId="47" w16cid:durableId="933510335">
    <w:abstractNumId w:val="4"/>
  </w:num>
  <w:num w:numId="48" w16cid:durableId="1335910963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dirty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6BE"/>
    <w:rsid w:val="00000714"/>
    <w:rsid w:val="00020D80"/>
    <w:rsid w:val="00022A4B"/>
    <w:rsid w:val="00023EFE"/>
    <w:rsid w:val="00032864"/>
    <w:rsid w:val="00036252"/>
    <w:rsid w:val="00052E60"/>
    <w:rsid w:val="000648E6"/>
    <w:rsid w:val="00080659"/>
    <w:rsid w:val="000B4322"/>
    <w:rsid w:val="000B4B5B"/>
    <w:rsid w:val="000B59D9"/>
    <w:rsid w:val="000E02A9"/>
    <w:rsid w:val="000E0DB6"/>
    <w:rsid w:val="00110AB1"/>
    <w:rsid w:val="00120458"/>
    <w:rsid w:val="0012364F"/>
    <w:rsid w:val="00137DF2"/>
    <w:rsid w:val="0016333B"/>
    <w:rsid w:val="00175C99"/>
    <w:rsid w:val="0018560C"/>
    <w:rsid w:val="001A6F2E"/>
    <w:rsid w:val="001B06D6"/>
    <w:rsid w:val="001B24DA"/>
    <w:rsid w:val="001B2B72"/>
    <w:rsid w:val="001B62B7"/>
    <w:rsid w:val="001C014D"/>
    <w:rsid w:val="001D20C5"/>
    <w:rsid w:val="001E7502"/>
    <w:rsid w:val="001F2E25"/>
    <w:rsid w:val="001F5C3B"/>
    <w:rsid w:val="0020767D"/>
    <w:rsid w:val="002227C5"/>
    <w:rsid w:val="00224DF0"/>
    <w:rsid w:val="00231F78"/>
    <w:rsid w:val="002375A1"/>
    <w:rsid w:val="00244983"/>
    <w:rsid w:val="00262A5E"/>
    <w:rsid w:val="00272360"/>
    <w:rsid w:val="002A7338"/>
    <w:rsid w:val="002B311E"/>
    <w:rsid w:val="002B5AB9"/>
    <w:rsid w:val="002C7C49"/>
    <w:rsid w:val="002D0188"/>
    <w:rsid w:val="002F7D2A"/>
    <w:rsid w:val="003002EA"/>
    <w:rsid w:val="00302342"/>
    <w:rsid w:val="00307F29"/>
    <w:rsid w:val="003252F3"/>
    <w:rsid w:val="0032566D"/>
    <w:rsid w:val="00330300"/>
    <w:rsid w:val="00360C1E"/>
    <w:rsid w:val="003623B8"/>
    <w:rsid w:val="003629BF"/>
    <w:rsid w:val="00374495"/>
    <w:rsid w:val="003818A7"/>
    <w:rsid w:val="003856F6"/>
    <w:rsid w:val="00385931"/>
    <w:rsid w:val="00394CD6"/>
    <w:rsid w:val="003A25AD"/>
    <w:rsid w:val="003B0D2C"/>
    <w:rsid w:val="003D15C8"/>
    <w:rsid w:val="003D188C"/>
    <w:rsid w:val="003E2D4A"/>
    <w:rsid w:val="003F4261"/>
    <w:rsid w:val="0041405F"/>
    <w:rsid w:val="00415A2A"/>
    <w:rsid w:val="00420DE7"/>
    <w:rsid w:val="00426896"/>
    <w:rsid w:val="00435F78"/>
    <w:rsid w:val="00437D95"/>
    <w:rsid w:val="00440D98"/>
    <w:rsid w:val="0044164D"/>
    <w:rsid w:val="00464221"/>
    <w:rsid w:val="00484681"/>
    <w:rsid w:val="00490AD5"/>
    <w:rsid w:val="004A130C"/>
    <w:rsid w:val="004A3FBD"/>
    <w:rsid w:val="004B2FC4"/>
    <w:rsid w:val="004C1CBF"/>
    <w:rsid w:val="004E0DC8"/>
    <w:rsid w:val="004E5F01"/>
    <w:rsid w:val="004F39E4"/>
    <w:rsid w:val="005061C0"/>
    <w:rsid w:val="005252E7"/>
    <w:rsid w:val="0054255D"/>
    <w:rsid w:val="005548D9"/>
    <w:rsid w:val="00586328"/>
    <w:rsid w:val="00594710"/>
    <w:rsid w:val="005A46B6"/>
    <w:rsid w:val="005B13E4"/>
    <w:rsid w:val="005D48ED"/>
    <w:rsid w:val="005D5384"/>
    <w:rsid w:val="005E7A1F"/>
    <w:rsid w:val="005F2325"/>
    <w:rsid w:val="005F57FA"/>
    <w:rsid w:val="005F59AB"/>
    <w:rsid w:val="00612FFE"/>
    <w:rsid w:val="00613D24"/>
    <w:rsid w:val="0061644E"/>
    <w:rsid w:val="006265C0"/>
    <w:rsid w:val="00631EB4"/>
    <w:rsid w:val="00644157"/>
    <w:rsid w:val="00644C16"/>
    <w:rsid w:val="00663461"/>
    <w:rsid w:val="00664FAE"/>
    <w:rsid w:val="00666B06"/>
    <w:rsid w:val="006B5C48"/>
    <w:rsid w:val="006C11EF"/>
    <w:rsid w:val="006C5BA7"/>
    <w:rsid w:val="006C755C"/>
    <w:rsid w:val="006E0A42"/>
    <w:rsid w:val="0070790C"/>
    <w:rsid w:val="0071368C"/>
    <w:rsid w:val="00715824"/>
    <w:rsid w:val="00722E1F"/>
    <w:rsid w:val="007259D8"/>
    <w:rsid w:val="00726362"/>
    <w:rsid w:val="0073245B"/>
    <w:rsid w:val="0073353F"/>
    <w:rsid w:val="00734EF7"/>
    <w:rsid w:val="00735027"/>
    <w:rsid w:val="00750327"/>
    <w:rsid w:val="00761784"/>
    <w:rsid w:val="007655D7"/>
    <w:rsid w:val="0076741E"/>
    <w:rsid w:val="00771FB6"/>
    <w:rsid w:val="007777CD"/>
    <w:rsid w:val="00792743"/>
    <w:rsid w:val="00793C7B"/>
    <w:rsid w:val="007D020A"/>
    <w:rsid w:val="007E12B3"/>
    <w:rsid w:val="007E29C7"/>
    <w:rsid w:val="007E5359"/>
    <w:rsid w:val="007F5828"/>
    <w:rsid w:val="00802239"/>
    <w:rsid w:val="00803C79"/>
    <w:rsid w:val="00807E58"/>
    <w:rsid w:val="00813608"/>
    <w:rsid w:val="0082410A"/>
    <w:rsid w:val="00832736"/>
    <w:rsid w:val="0087134F"/>
    <w:rsid w:val="008721A8"/>
    <w:rsid w:val="00890D70"/>
    <w:rsid w:val="00891A7A"/>
    <w:rsid w:val="008A11CF"/>
    <w:rsid w:val="008E7226"/>
    <w:rsid w:val="008F325C"/>
    <w:rsid w:val="008F4962"/>
    <w:rsid w:val="008F5BD5"/>
    <w:rsid w:val="009032CC"/>
    <w:rsid w:val="009173B2"/>
    <w:rsid w:val="00921A66"/>
    <w:rsid w:val="009272C9"/>
    <w:rsid w:val="0093476A"/>
    <w:rsid w:val="00937182"/>
    <w:rsid w:val="00937542"/>
    <w:rsid w:val="00944A06"/>
    <w:rsid w:val="00957663"/>
    <w:rsid w:val="009612F7"/>
    <w:rsid w:val="009625B9"/>
    <w:rsid w:val="00966E49"/>
    <w:rsid w:val="009670E3"/>
    <w:rsid w:val="009812A8"/>
    <w:rsid w:val="00984737"/>
    <w:rsid w:val="00994F86"/>
    <w:rsid w:val="009A4193"/>
    <w:rsid w:val="009F2DDF"/>
    <w:rsid w:val="00A107BA"/>
    <w:rsid w:val="00A26B12"/>
    <w:rsid w:val="00A31885"/>
    <w:rsid w:val="00A40285"/>
    <w:rsid w:val="00A463BD"/>
    <w:rsid w:val="00A471AC"/>
    <w:rsid w:val="00A6248B"/>
    <w:rsid w:val="00AB3871"/>
    <w:rsid w:val="00AB572D"/>
    <w:rsid w:val="00AB6743"/>
    <w:rsid w:val="00AB6FBC"/>
    <w:rsid w:val="00AC0A82"/>
    <w:rsid w:val="00AC694A"/>
    <w:rsid w:val="00AD231D"/>
    <w:rsid w:val="00AD3628"/>
    <w:rsid w:val="00AE2F69"/>
    <w:rsid w:val="00B3250A"/>
    <w:rsid w:val="00B35AA9"/>
    <w:rsid w:val="00B36AF4"/>
    <w:rsid w:val="00B6094A"/>
    <w:rsid w:val="00B93477"/>
    <w:rsid w:val="00BC4C24"/>
    <w:rsid w:val="00BD7B8F"/>
    <w:rsid w:val="00BE050A"/>
    <w:rsid w:val="00BE0B95"/>
    <w:rsid w:val="00BE66A0"/>
    <w:rsid w:val="00BF6D8B"/>
    <w:rsid w:val="00C0547E"/>
    <w:rsid w:val="00C229AB"/>
    <w:rsid w:val="00C40A40"/>
    <w:rsid w:val="00C4467E"/>
    <w:rsid w:val="00C55638"/>
    <w:rsid w:val="00C6069D"/>
    <w:rsid w:val="00C60A04"/>
    <w:rsid w:val="00C60A57"/>
    <w:rsid w:val="00C8602A"/>
    <w:rsid w:val="00CA54D9"/>
    <w:rsid w:val="00CC16BE"/>
    <w:rsid w:val="00CC496B"/>
    <w:rsid w:val="00CD59FF"/>
    <w:rsid w:val="00CD7CB6"/>
    <w:rsid w:val="00CE45CA"/>
    <w:rsid w:val="00CF0D75"/>
    <w:rsid w:val="00CF2695"/>
    <w:rsid w:val="00CF4B01"/>
    <w:rsid w:val="00D00F71"/>
    <w:rsid w:val="00D26686"/>
    <w:rsid w:val="00D3330F"/>
    <w:rsid w:val="00D41336"/>
    <w:rsid w:val="00D41DE8"/>
    <w:rsid w:val="00D439B4"/>
    <w:rsid w:val="00D45413"/>
    <w:rsid w:val="00D500E9"/>
    <w:rsid w:val="00D5418E"/>
    <w:rsid w:val="00D56E0B"/>
    <w:rsid w:val="00D66FF1"/>
    <w:rsid w:val="00D72FE8"/>
    <w:rsid w:val="00D842F3"/>
    <w:rsid w:val="00D91006"/>
    <w:rsid w:val="00DA5B67"/>
    <w:rsid w:val="00DA79A9"/>
    <w:rsid w:val="00DB1811"/>
    <w:rsid w:val="00DD2E9E"/>
    <w:rsid w:val="00DE01A4"/>
    <w:rsid w:val="00DF5877"/>
    <w:rsid w:val="00DF67E5"/>
    <w:rsid w:val="00E15588"/>
    <w:rsid w:val="00E3102B"/>
    <w:rsid w:val="00E4183E"/>
    <w:rsid w:val="00E45E2E"/>
    <w:rsid w:val="00E5472F"/>
    <w:rsid w:val="00E57237"/>
    <w:rsid w:val="00E64489"/>
    <w:rsid w:val="00E6638D"/>
    <w:rsid w:val="00E90ADE"/>
    <w:rsid w:val="00E918BA"/>
    <w:rsid w:val="00E91FD5"/>
    <w:rsid w:val="00EA0195"/>
    <w:rsid w:val="00EB143D"/>
    <w:rsid w:val="00EB78B7"/>
    <w:rsid w:val="00EC2719"/>
    <w:rsid w:val="00ED0DD7"/>
    <w:rsid w:val="00ED1C52"/>
    <w:rsid w:val="00EE1034"/>
    <w:rsid w:val="00EE40D4"/>
    <w:rsid w:val="00EF0258"/>
    <w:rsid w:val="00EF24D0"/>
    <w:rsid w:val="00EF6FD2"/>
    <w:rsid w:val="00F0440C"/>
    <w:rsid w:val="00F10DB8"/>
    <w:rsid w:val="00F169D0"/>
    <w:rsid w:val="00F3008E"/>
    <w:rsid w:val="00F4290F"/>
    <w:rsid w:val="00F47FF7"/>
    <w:rsid w:val="00F639E0"/>
    <w:rsid w:val="00F65721"/>
    <w:rsid w:val="00F71261"/>
    <w:rsid w:val="00F83286"/>
    <w:rsid w:val="00F863A6"/>
    <w:rsid w:val="00F91698"/>
    <w:rsid w:val="00FA2797"/>
    <w:rsid w:val="00FB04F6"/>
    <w:rsid w:val="00FC343F"/>
    <w:rsid w:val="00FC6210"/>
    <w:rsid w:val="00FD6807"/>
    <w:rsid w:val="00FE2787"/>
    <w:rsid w:val="00FE582B"/>
    <w:rsid w:val="00FE5E7D"/>
    <w:rsid w:val="00FF6DC3"/>
    <w:rsid w:val="013AE924"/>
    <w:rsid w:val="0195C684"/>
    <w:rsid w:val="03E43687"/>
    <w:rsid w:val="04893A9F"/>
    <w:rsid w:val="0504AAA3"/>
    <w:rsid w:val="074C17A1"/>
    <w:rsid w:val="08AF1BC8"/>
    <w:rsid w:val="08DB6CA0"/>
    <w:rsid w:val="09868F83"/>
    <w:rsid w:val="0A4AE000"/>
    <w:rsid w:val="0AF5B6D6"/>
    <w:rsid w:val="0B19E3B5"/>
    <w:rsid w:val="0D28F3F8"/>
    <w:rsid w:val="0D56630D"/>
    <w:rsid w:val="0F7CE2A5"/>
    <w:rsid w:val="102920A2"/>
    <w:rsid w:val="12E55425"/>
    <w:rsid w:val="159AC123"/>
    <w:rsid w:val="17E88B75"/>
    <w:rsid w:val="18981DF7"/>
    <w:rsid w:val="19C4186B"/>
    <w:rsid w:val="1A131CCE"/>
    <w:rsid w:val="1A8B3684"/>
    <w:rsid w:val="22E541C4"/>
    <w:rsid w:val="23B9896B"/>
    <w:rsid w:val="267EB21A"/>
    <w:rsid w:val="2835B1C8"/>
    <w:rsid w:val="28CF15F8"/>
    <w:rsid w:val="2BE8130B"/>
    <w:rsid w:val="2C7E6D11"/>
    <w:rsid w:val="2EAF5E51"/>
    <w:rsid w:val="303FBAFC"/>
    <w:rsid w:val="3115EFF3"/>
    <w:rsid w:val="315D710A"/>
    <w:rsid w:val="328ED803"/>
    <w:rsid w:val="32FAEB6F"/>
    <w:rsid w:val="3470F4F8"/>
    <w:rsid w:val="366FD192"/>
    <w:rsid w:val="3936B701"/>
    <w:rsid w:val="3BF8E670"/>
    <w:rsid w:val="3D7868EA"/>
    <w:rsid w:val="3DCD1E96"/>
    <w:rsid w:val="4034897F"/>
    <w:rsid w:val="4B79E65C"/>
    <w:rsid w:val="4DE00BCA"/>
    <w:rsid w:val="51EB1CBF"/>
    <w:rsid w:val="52755B1F"/>
    <w:rsid w:val="54306CD4"/>
    <w:rsid w:val="54BFECDC"/>
    <w:rsid w:val="56AF0059"/>
    <w:rsid w:val="56B95987"/>
    <w:rsid w:val="586AED72"/>
    <w:rsid w:val="5C829FC5"/>
    <w:rsid w:val="5E077BE2"/>
    <w:rsid w:val="5E7F35A1"/>
    <w:rsid w:val="60EFF7C0"/>
    <w:rsid w:val="62014E54"/>
    <w:rsid w:val="6215348A"/>
    <w:rsid w:val="6462545D"/>
    <w:rsid w:val="6998582D"/>
    <w:rsid w:val="6AD740AB"/>
    <w:rsid w:val="6B5E267A"/>
    <w:rsid w:val="6C695105"/>
    <w:rsid w:val="70D3A382"/>
    <w:rsid w:val="71179AB9"/>
    <w:rsid w:val="71D02FB0"/>
    <w:rsid w:val="73FB1352"/>
    <w:rsid w:val="752267BD"/>
    <w:rsid w:val="7F1F9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5751B90"/>
  <w15:docId w15:val="{3AAC128D-93B5-48FB-B046-A6B5175A7E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4"/>
        <w:szCs w:val="24"/>
        <w:lang w:val="es-EC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C16BE"/>
    <w:pPr>
      <w:tabs>
        <w:tab w:val="center" w:pos="4419"/>
        <w:tab w:val="right" w:pos="8838"/>
      </w:tabs>
    </w:pPr>
  </w:style>
  <w:style w:type="character" w:styleId="EncabezadoCar" w:customStyle="1">
    <w:name w:val="Encabezado Car"/>
    <w:basedOn w:val="Fuentedeprrafopredeter"/>
    <w:link w:val="Encabezado"/>
    <w:uiPriority w:val="99"/>
    <w:rsid w:val="00CC16BE"/>
  </w:style>
  <w:style w:type="paragraph" w:styleId="Piedepgina">
    <w:name w:val="footer"/>
    <w:basedOn w:val="Normal"/>
    <w:link w:val="PiedepginaCar"/>
    <w:uiPriority w:val="99"/>
    <w:unhideWhenUsed/>
    <w:rsid w:val="00CC16BE"/>
    <w:pPr>
      <w:tabs>
        <w:tab w:val="center" w:pos="4419"/>
        <w:tab w:val="right" w:pos="8838"/>
      </w:tabs>
    </w:pPr>
  </w:style>
  <w:style w:type="character" w:styleId="PiedepginaCar" w:customStyle="1">
    <w:name w:val="Pie de página Car"/>
    <w:basedOn w:val="Fuentedeprrafopredeter"/>
    <w:link w:val="Piedepgina"/>
    <w:uiPriority w:val="99"/>
    <w:rsid w:val="00CC16BE"/>
  </w:style>
  <w:style w:type="character" w:styleId="Fuerte">
    <w:name w:val="Strong"/>
    <w:basedOn w:val="Fuentedeprrafopredeter"/>
    <w:uiPriority w:val="22"/>
    <w:qFormat/>
    <w:rsid w:val="00CC16BE"/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37182"/>
    <w:rPr>
      <w:rFonts w:ascii="Lucida Grande" w:hAnsi="Lucida Grande"/>
      <w:sz w:val="18"/>
      <w:szCs w:val="18"/>
    </w:rPr>
  </w:style>
  <w:style w:type="character" w:styleId="TextodegloboCar" w:customStyle="1">
    <w:name w:val="Texto de globo Car"/>
    <w:basedOn w:val="Fuentedeprrafopredeter"/>
    <w:link w:val="Textodeglobo"/>
    <w:uiPriority w:val="99"/>
    <w:semiHidden/>
    <w:rsid w:val="00937182"/>
    <w:rPr>
      <w:rFonts w:ascii="Lucida Grande" w:hAnsi="Lucida Grande"/>
      <w:sz w:val="18"/>
      <w:szCs w:val="18"/>
    </w:rPr>
  </w:style>
  <w:style w:type="paragraph" w:styleId="Prrafodelista">
    <w:name w:val="List Paragraph"/>
    <w:basedOn w:val="Normal"/>
    <w:uiPriority w:val="34"/>
    <w:qFormat/>
    <w:rsid w:val="00594710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FE2787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FE2787"/>
    <w:rPr>
      <w:color w:val="605E5C"/>
      <w:shd w:val="clear" w:color="auto" w:fill="E1DFDD"/>
    </w:rPr>
  </w:style>
  <w:style w:type="character" w:styleId="Refdecomentario">
    <w:name w:val="annotation reference"/>
    <w:basedOn w:val="Fuentedeprrafopredeter"/>
    <w:uiPriority w:val="99"/>
    <w:semiHidden/>
    <w:unhideWhenUsed/>
    <w:rsid w:val="0093754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937542"/>
    <w:rPr>
      <w:sz w:val="20"/>
      <w:szCs w:val="20"/>
    </w:rPr>
  </w:style>
  <w:style w:type="character" w:styleId="TextocomentarioCar" w:customStyle="1">
    <w:name w:val="Texto comentario Car"/>
    <w:basedOn w:val="Fuentedeprrafopredeter"/>
    <w:link w:val="Textocomentario"/>
    <w:uiPriority w:val="99"/>
    <w:rsid w:val="00937542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37542"/>
    <w:rPr>
      <w:b/>
      <w:bCs/>
    </w:rPr>
  </w:style>
  <w:style w:type="character" w:styleId="AsuntodelcomentarioCar" w:customStyle="1">
    <w:name w:val="Asunto del comentario Car"/>
    <w:basedOn w:val="TextocomentarioCar"/>
    <w:link w:val="Asuntodelcomentario"/>
    <w:uiPriority w:val="99"/>
    <w:semiHidden/>
    <w:rsid w:val="00937542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93476A"/>
    <w:rPr>
      <w:rFonts w:ascii="Times New Roman" w:hAnsi="Times New Roman" w:cs="Times New Roman"/>
    </w:rPr>
  </w:style>
  <w:style w:type="character" w:styleId="Hipervnculovisitado">
    <w:name w:val="FollowedHyperlink"/>
    <w:basedOn w:val="Fuentedeprrafopredeter"/>
    <w:uiPriority w:val="99"/>
    <w:semiHidden/>
    <w:unhideWhenUsed/>
    <w:rsid w:val="0093476A"/>
    <w:rPr>
      <w:color w:val="954F72" w:themeColor="followedHyperlink"/>
      <w:u w:val="single"/>
    </w:rPr>
  </w:style>
  <w:style w:type="paragraph" w:styleId="Revisin">
    <w:name w:val="Revision"/>
    <w:hidden/>
    <w:uiPriority w:val="99"/>
    <w:semiHidden/>
    <w:rsid w:val="009576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microsoft.com/office/2019/05/relationships/documenttasks" Target="documenttasks/documenttasks1.xml" Id="rId14" 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documenttasks/documenttasks1.xml><?xml version="1.0" encoding="utf-8"?>
<t:Tasks xmlns:t="http://schemas.microsoft.com/office/tasks/2019/documenttasks" xmlns:oel="http://schemas.microsoft.com/office/2019/extlst">
  <t:Task id="{101B118E-613C-4CB2-BF93-0714844240DD}">
    <t:Anchor>
      <t:Comment id="811961964"/>
    </t:Anchor>
    <t:History>
      <t:Event id="{37E1201D-26C4-44AB-A511-2E594B9DB00D}" time="2026-09-26T15:03:12.54Z">
        <t:Attribution userId="S::srobles@conquito.org.ec::4dd3bb28-e419-4385-a486-76a3fc223e5a" userProvider="AD" userName="Sandra Elizabeth Robles Escobar"/>
        <t:Anchor>
          <t:Comment id="811961964"/>
        </t:Anchor>
        <t:Create/>
      </t:Event>
      <t:Event id="{A5805D8F-ABFD-425C-BE2F-9B09BEDC8A8C}" time="2026-09-26T15:03:12.54Z">
        <t:Attribution userId="S::srobles@conquito.org.ec::4dd3bb28-e419-4385-a486-76a3fc223e5a" userProvider="AD" userName="Sandra Elizabeth Robles Escobar"/>
        <t:Anchor>
          <t:Comment id="811961964"/>
        </t:Anchor>
        <t:Assign userId="S::dchavez.cti@conquito.org.ec::989691d7-8c00-4f4c-b4aa-06426dbdf45d" userProvider="AD" userName="Diana Margarita Chávez Reyes"/>
      </t:Event>
      <t:Event id="{3801EE51-412B-48A6-9453-567737779E48}" time="2026-09-26T15:03:12.54Z">
        <t:Attribution userId="S::srobles@conquito.org.ec::4dd3bb28-e419-4385-a486-76a3fc223e5a" userProvider="AD" userName="Sandra Elizabeth Robles Escobar"/>
        <t:Anchor>
          <t:Comment id="811961964"/>
        </t:Anchor>
        <t:SetTitle title="@Diana Margarita Chávez Reyes revisar"/>
      </t:Event>
    </t:History>
  </t:Task>
  <t:Task id="{73D078E6-C7F2-4BE9-8FF5-A1C0F3394781}">
    <t:Anchor>
      <t:Comment id="84401419"/>
    </t:Anchor>
    <t:History>
      <t:Event id="{AB4DF56C-41B9-4844-B657-8BFD1AE63A22}" time="2026-09-26T18:05:41.652Z">
        <t:Attribution userId="S::dchavez.cti@conquito.org.ec::989691d7-8c00-4f4c-b4aa-06426dbdf45d" userProvider="AD" userName="Diana Margarita Chávez Reyes"/>
        <t:Anchor>
          <t:Comment id="84401419"/>
        </t:Anchor>
        <t:Create/>
      </t:Event>
      <t:Event id="{58E671DF-90A9-4E24-B129-824F6BAD45FB}" time="2026-09-26T18:05:41.652Z">
        <t:Attribution userId="S::dchavez.cti@conquito.org.ec::989691d7-8c00-4f4c-b4aa-06426dbdf45d" userProvider="AD" userName="Diana Margarita Chávez Reyes"/>
        <t:Anchor>
          <t:Comment id="84401419"/>
        </t:Anchor>
        <t:Assign userId="S::srobles@conquito.org.ec::4dd3bb28-e419-4385-a486-76a3fc223e5a" userProvider="AD" userName="Sandra Elizabeth Robles Escobar"/>
      </t:Event>
      <t:Event id="{BC1DAADE-7736-43C2-B787-DCF812A4DE16}" time="2026-09-26T18:05:41.652Z">
        <t:Attribution userId="S::dchavez.cti@conquito.org.ec::989691d7-8c00-4f4c-b4aa-06426dbdf45d" userProvider="AD" userName="Diana Margarita Chávez Reyes"/>
        <t:Anchor>
          <t:Comment id="84401419"/>
        </t:Anchor>
        <t:SetTitle title="@Sandra Elizabeth Robles Escobar se verificó referencia al numeral 8.2 y se subsanó redacción"/>
      </t:Event>
    </t:History>
  </t:Task>
</t:Tasks>
</file>

<file path=word/theme/theme1.xml><?xml version="1.0" encoding="utf-8"?>
<a:theme xmlns:a="http://schemas.openxmlformats.org/drawingml/2006/main" xmlns:thm15="http://schemas.microsoft.com/office/thememl/2012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7e0a132-d5bc-4e92-9612-f29f13cd1a8d">
      <Terms xmlns="http://schemas.microsoft.com/office/infopath/2007/PartnerControls"/>
    </lcf76f155ced4ddcb4097134ff3c332f>
    <TaxCatchAll xmlns="f8585d77-cb5b-40a2-9c4b-29b7aa4896d3" xsi:nil="true"/>
    <Aprobado xmlns="27e0a132-d5bc-4e92-9612-f29f13cd1a8d">true</Aprobado>
    <C_x00f3_digoproyecto xmlns="27e0a132-d5bc-4e92-9612-f29f13cd1a8d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B826F45034DA74D80239945691F94A3" ma:contentTypeVersion="21" ma:contentTypeDescription="Crear nuevo documento." ma:contentTypeScope="" ma:versionID="af8d591ca3c88f7074ac681cf4c35732">
  <xsd:schema xmlns:xsd="http://www.w3.org/2001/XMLSchema" xmlns:xs="http://www.w3.org/2001/XMLSchema" xmlns:p="http://schemas.microsoft.com/office/2006/metadata/properties" xmlns:ns2="27e0a132-d5bc-4e92-9612-f29f13cd1a8d" xmlns:ns3="f8585d77-cb5b-40a2-9c4b-29b7aa4896d3" targetNamespace="http://schemas.microsoft.com/office/2006/metadata/properties" ma:root="true" ma:fieldsID="2e73e7759d90cf64de47a9a7c53eb738" ns2:_="" ns3:_="">
    <xsd:import namespace="27e0a132-d5bc-4e92-9612-f29f13cd1a8d"/>
    <xsd:import namespace="f8585d77-cb5b-40a2-9c4b-29b7aa4896d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C_x00f3_digoproyecto" minOccurs="0"/>
                <xsd:element ref="ns2:Aprobado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e0a132-d5bc-4e92-9612-f29f13cd1a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71712d81-1049-42d3-b20e-dc7420d4eee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C_x00f3_digoproyecto" ma:index="26" nillable="true" ma:displayName="Código proyecto" ma:description="Documento con código del proyecto POA" ma:format="Dropdown" ma:internalName="C_x00f3_digoproyecto">
      <xsd:simpleType>
        <xsd:restriction base="dms:Text">
          <xsd:maxLength value="255"/>
        </xsd:restriction>
      </xsd:simpleType>
    </xsd:element>
    <xsd:element name="Aprobado" ma:index="27" nillable="true" ma:displayName="Aprobado" ma:default="1" ma:format="Dropdown" ma:internalName="Aprobado">
      <xsd:simpleType>
        <xsd:restriction base="dms:Boolean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585d77-cb5b-40a2-9c4b-29b7aa4896d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f1e1f3ba-1a85-4f42-88d3-51536b36ef12}" ma:internalName="TaxCatchAll" ma:showField="CatchAllData" ma:web="f8585d77-cb5b-40a2-9c4b-29b7aa4896d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51DDC21-E6B4-43B0-ACF2-88DBAC43F14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8E545E5-2E46-4AD4-9193-3E46DB7C25A3}">
  <ds:schemaRefs>
    <ds:schemaRef ds:uri="http://schemas.microsoft.com/office/2006/metadata/properties"/>
    <ds:schemaRef ds:uri="http://schemas.microsoft.com/office/infopath/2007/PartnerControls"/>
    <ds:schemaRef ds:uri="27e0a132-d5bc-4e92-9612-f29f13cd1a8d"/>
    <ds:schemaRef ds:uri="f8585d77-cb5b-40a2-9c4b-29b7aa4896d3"/>
  </ds:schemaRefs>
</ds:datastoreItem>
</file>

<file path=customXml/itemProps3.xml><?xml version="1.0" encoding="utf-8"?>
<ds:datastoreItem xmlns:ds="http://schemas.openxmlformats.org/officeDocument/2006/customXml" ds:itemID="{7D41FDF4-C56D-4F5F-9B6B-6CC0391DD0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7e0a132-d5bc-4e92-9612-f29f13cd1a8d"/>
    <ds:schemaRef ds:uri="f8585d77-cb5b-40a2-9c4b-29b7aa4896d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Microsoft Office User</dc:creator>
  <keywords/>
  <dc:description/>
  <lastModifiedBy>Renata Nicole Torres Hurtado</lastModifiedBy>
  <revision>9</revision>
  <lastPrinted>2025-01-27T17:15:00.0000000Z</lastPrinted>
  <dcterms:created xsi:type="dcterms:W3CDTF">2026-09-18T16:43:00.0000000Z</dcterms:created>
  <dcterms:modified xsi:type="dcterms:W3CDTF">2026-10-14T14:34:34.9743503Z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0x010100DB826F45034DA74D80239945691F94A3</vt:lpwstr>
  </property>
  <property fmtid="{D5CDD505-2E9C-101B-9397-08002B2CF9AE}" pid="3" name="MediaServiceImageTags">
    <vt:lpwstr/>
  </property>
</Properties>
</file>